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1513"/>
        <w:gridCol w:w="776"/>
        <w:gridCol w:w="6335"/>
        <w:gridCol w:w="698"/>
        <w:gridCol w:w="1099"/>
      </w:tblGrid>
      <w:tr w:rsidR="00DD259F" w14:paraId="56FBBF27" w14:textId="77777777" w:rsidTr="00DD259F">
        <w:tc>
          <w:tcPr>
            <w:tcW w:w="10421" w:type="dxa"/>
            <w:gridSpan w:val="5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205"/>
            </w:tblGrid>
            <w:tr w:rsidR="00E641EF" w:rsidRPr="00E641EF" w14:paraId="5306A4B4" w14:textId="77777777" w:rsidTr="0024302F">
              <w:tc>
                <w:tcPr>
                  <w:tcW w:w="10421" w:type="dxa"/>
                  <w:shd w:val="clear" w:color="auto" w:fill="auto"/>
                  <w:vAlign w:val="bottom"/>
                </w:tcPr>
                <w:p w14:paraId="62D2FB7C" w14:textId="7E1775B7" w:rsidR="00E641EF" w:rsidRPr="00E641EF" w:rsidRDefault="006F566D" w:rsidP="00E641EF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 wp14:anchorId="7A7A14F0" wp14:editId="3683EC92">
                        <wp:extent cx="628650" cy="819150"/>
                        <wp:effectExtent l="0" t="0" r="0" b="0"/>
                        <wp:docPr id="1" name="Рисунок 1" descr="Грушевское СП_Цве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рушевское СП_Цве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0E9735E" w14:textId="77777777" w:rsidR="00DD259F" w:rsidRDefault="00DD259F" w:rsidP="00E641EF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D259F" w14:paraId="2F46A608" w14:textId="77777777" w:rsidTr="00DD259F">
        <w:tc>
          <w:tcPr>
            <w:tcW w:w="1513" w:type="dxa"/>
            <w:vAlign w:val="bottom"/>
          </w:tcPr>
          <w:p w14:paraId="12E12B7D" w14:textId="77777777" w:rsidR="00DD259F" w:rsidRDefault="00DD259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809" w:type="dxa"/>
            <w:gridSpan w:val="3"/>
            <w:vAlign w:val="bottom"/>
          </w:tcPr>
          <w:p w14:paraId="634E1899" w14:textId="77777777" w:rsidR="00DD259F" w:rsidRDefault="00DD2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Грушевского сельского поселения</w:t>
            </w:r>
          </w:p>
          <w:p w14:paraId="46129CA5" w14:textId="77777777" w:rsidR="00DD259F" w:rsidRDefault="00D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14:paraId="53103178" w14:textId="77777777" w:rsidR="00DD259F" w:rsidRDefault="00DD259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D259F" w14:paraId="4FE1F608" w14:textId="77777777" w:rsidTr="00DD259F">
        <w:tc>
          <w:tcPr>
            <w:tcW w:w="1513" w:type="dxa"/>
            <w:vAlign w:val="bottom"/>
          </w:tcPr>
          <w:p w14:paraId="445C47CA" w14:textId="77777777" w:rsidR="00DD259F" w:rsidRDefault="00DD259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809" w:type="dxa"/>
            <w:gridSpan w:val="3"/>
            <w:vAlign w:val="bottom"/>
            <w:hideMark/>
          </w:tcPr>
          <w:p w14:paraId="233AE3C8" w14:textId="77777777" w:rsidR="00DD259F" w:rsidRDefault="00DD2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099" w:type="dxa"/>
            <w:vAlign w:val="bottom"/>
          </w:tcPr>
          <w:p w14:paraId="25412981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  <w:tr w:rsidR="00DD259F" w14:paraId="7153F7A8" w14:textId="77777777" w:rsidTr="00DD259F">
        <w:trPr>
          <w:trHeight w:val="96"/>
        </w:trPr>
        <w:tc>
          <w:tcPr>
            <w:tcW w:w="1513" w:type="dxa"/>
            <w:vAlign w:val="bottom"/>
          </w:tcPr>
          <w:p w14:paraId="2AA86547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14:paraId="19421C81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vAlign w:val="bottom"/>
          </w:tcPr>
          <w:p w14:paraId="184C2DD3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</w:tcPr>
          <w:p w14:paraId="3D86AA87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bottom"/>
          </w:tcPr>
          <w:p w14:paraId="7248E3B1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  <w:tr w:rsidR="00DD259F" w14:paraId="49B92812" w14:textId="77777777" w:rsidTr="00DD259F">
        <w:trPr>
          <w:trHeight w:val="353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50D9B3" w14:textId="26FDC2D3" w:rsidR="00DD259F" w:rsidRDefault="006F56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</w:t>
            </w:r>
          </w:p>
        </w:tc>
        <w:tc>
          <w:tcPr>
            <w:tcW w:w="776" w:type="dxa"/>
            <w:vAlign w:val="bottom"/>
            <w:hideMark/>
          </w:tcPr>
          <w:p w14:paraId="61BC70A2" w14:textId="07277948" w:rsidR="00DD259F" w:rsidRDefault="006F566D" w:rsidP="00D74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6335" w:type="dxa"/>
            <w:vAlign w:val="bottom"/>
          </w:tcPr>
          <w:p w14:paraId="1539D111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  <w:hideMark/>
          </w:tcPr>
          <w:p w14:paraId="66164753" w14:textId="77777777" w:rsidR="00DD259F" w:rsidRDefault="00DD2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BB264C" w14:textId="07EB5C97" w:rsidR="00DD259F" w:rsidRDefault="006F5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D259F" w14:paraId="404E9463" w14:textId="77777777" w:rsidTr="00DD259F"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431B1F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14:paraId="2C745346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vAlign w:val="bottom"/>
            <w:hideMark/>
          </w:tcPr>
          <w:p w14:paraId="05AB6433" w14:textId="77777777" w:rsidR="00DD259F" w:rsidRDefault="00DD2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Грушевская</w:t>
            </w:r>
          </w:p>
        </w:tc>
        <w:tc>
          <w:tcPr>
            <w:tcW w:w="698" w:type="dxa"/>
            <w:vAlign w:val="bottom"/>
          </w:tcPr>
          <w:p w14:paraId="1B2F9BBF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76B01A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  <w:tr w:rsidR="00DD259F" w14:paraId="730768D0" w14:textId="77777777" w:rsidTr="00DD259F">
        <w:tc>
          <w:tcPr>
            <w:tcW w:w="1513" w:type="dxa"/>
            <w:vAlign w:val="bottom"/>
          </w:tcPr>
          <w:p w14:paraId="219F639F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14:paraId="7ABD9370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vAlign w:val="bottom"/>
          </w:tcPr>
          <w:p w14:paraId="55CE373B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</w:tcPr>
          <w:p w14:paraId="6329C2E6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bottom"/>
          </w:tcPr>
          <w:p w14:paraId="5426E40B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E4CE633" w14:textId="77777777" w:rsidR="00DD259F" w:rsidRDefault="00C7232C" w:rsidP="00DD259F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DD259F">
        <w:rPr>
          <w:sz w:val="28"/>
          <w:szCs w:val="28"/>
        </w:rPr>
        <w:t xml:space="preserve"> Администрации Грушев</w:t>
      </w:r>
      <w:r w:rsidR="00D745DE">
        <w:rPr>
          <w:sz w:val="28"/>
          <w:szCs w:val="28"/>
        </w:rPr>
        <w:t>ского се</w:t>
      </w:r>
      <w:r w:rsidR="00FE2880">
        <w:rPr>
          <w:sz w:val="28"/>
          <w:szCs w:val="28"/>
        </w:rPr>
        <w:t xml:space="preserve">льского поселения </w:t>
      </w:r>
      <w:r>
        <w:rPr>
          <w:sz w:val="28"/>
          <w:szCs w:val="28"/>
        </w:rPr>
        <w:t>от 26.12.2018</w:t>
      </w:r>
      <w:r w:rsidR="00FE2880">
        <w:rPr>
          <w:sz w:val="28"/>
          <w:szCs w:val="28"/>
        </w:rPr>
        <w:t xml:space="preserve"> </w:t>
      </w:r>
      <w:r w:rsidR="00D745DE">
        <w:rPr>
          <w:sz w:val="28"/>
          <w:szCs w:val="28"/>
        </w:rPr>
        <w:t>г.   № 233</w:t>
      </w:r>
      <w:r w:rsidR="00DD259F">
        <w:rPr>
          <w:sz w:val="28"/>
          <w:szCs w:val="28"/>
        </w:rPr>
        <w:t xml:space="preserve"> «Об утверждении муниципальной программы «Развитие культуры»</w:t>
      </w:r>
    </w:p>
    <w:p w14:paraId="67282F6E" w14:textId="77777777" w:rsidR="00DD259F" w:rsidRDefault="00DD259F" w:rsidP="00DD259F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DD259F" w14:paraId="0E461D62" w14:textId="77777777" w:rsidTr="00DD259F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B08760" w14:textId="77777777" w:rsidR="00DD259F" w:rsidRDefault="00DD259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целью реализации Законов Российской Федерации: «Основы законодательства РФ о культуре</w:t>
            </w:r>
            <w:r w:rsidR="00C7232C">
              <w:rPr>
                <w:sz w:val="28"/>
                <w:szCs w:val="28"/>
              </w:rPr>
              <w:t>», руководствуясь</w:t>
            </w:r>
            <w:r>
              <w:rPr>
                <w:sz w:val="28"/>
                <w:szCs w:val="28"/>
              </w:rPr>
              <w:t xml:space="preserve"> Федеральным </w:t>
            </w:r>
            <w:r w:rsidR="00C7232C">
              <w:rPr>
                <w:sz w:val="28"/>
                <w:szCs w:val="28"/>
              </w:rPr>
              <w:t>законом от</w:t>
            </w:r>
            <w:r>
              <w:rPr>
                <w:sz w:val="28"/>
                <w:szCs w:val="28"/>
              </w:rPr>
              <w:t xml:space="preserve"> 06.10.2003 г. </w:t>
            </w:r>
            <w:r w:rsidR="00C7232C">
              <w:rPr>
                <w:sz w:val="28"/>
                <w:szCs w:val="28"/>
              </w:rPr>
              <w:t>№ 131</w:t>
            </w:r>
            <w:r>
              <w:rPr>
                <w:sz w:val="28"/>
                <w:szCs w:val="28"/>
              </w:rPr>
              <w:t>-ФЗ «</w:t>
            </w:r>
            <w:r w:rsidR="00C7232C">
              <w:rPr>
                <w:sz w:val="28"/>
                <w:szCs w:val="28"/>
              </w:rPr>
              <w:t>Об общих</w:t>
            </w:r>
            <w:r>
              <w:rPr>
                <w:sz w:val="28"/>
                <w:szCs w:val="28"/>
              </w:rPr>
              <w:t xml:space="preserve"> принципах организации местного </w:t>
            </w:r>
            <w:r w:rsidR="00C7232C">
              <w:rPr>
                <w:sz w:val="28"/>
                <w:szCs w:val="28"/>
              </w:rPr>
              <w:t>самоуправления в</w:t>
            </w:r>
            <w:r>
              <w:rPr>
                <w:sz w:val="28"/>
                <w:szCs w:val="28"/>
              </w:rPr>
              <w:t xml:space="preserve"> Российской Федерации</w:t>
            </w:r>
            <w:r w:rsidR="00C7232C">
              <w:rPr>
                <w:sz w:val="28"/>
                <w:szCs w:val="28"/>
              </w:rPr>
              <w:t>», ст.31 Устава</w:t>
            </w:r>
            <w:r>
              <w:rPr>
                <w:sz w:val="28"/>
                <w:szCs w:val="28"/>
              </w:rPr>
              <w:t xml:space="preserve"> муниципального </w:t>
            </w:r>
            <w:r w:rsidR="008B1E8F">
              <w:rPr>
                <w:sz w:val="28"/>
                <w:szCs w:val="28"/>
              </w:rPr>
              <w:t>образования «Грушевские сельское поселение</w:t>
            </w:r>
            <w:r>
              <w:rPr>
                <w:sz w:val="28"/>
                <w:szCs w:val="28"/>
              </w:rPr>
              <w:t xml:space="preserve"> </w:t>
            </w:r>
            <w:r w:rsidR="008B1E8F">
              <w:rPr>
                <w:sz w:val="28"/>
                <w:szCs w:val="28"/>
              </w:rPr>
              <w:t>Аксайского района</w:t>
            </w:r>
            <w:r>
              <w:rPr>
                <w:sz w:val="28"/>
                <w:szCs w:val="28"/>
              </w:rPr>
              <w:t xml:space="preserve">» </w:t>
            </w:r>
            <w:r w:rsidR="008B1E8F">
              <w:rPr>
                <w:sz w:val="28"/>
              </w:rPr>
              <w:t>и</w:t>
            </w:r>
            <w:r w:rsidR="008B1E8F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связи с необходимостью </w:t>
            </w:r>
            <w:r w:rsidR="008B1E8F">
              <w:rPr>
                <w:sz w:val="28"/>
                <w:szCs w:val="28"/>
              </w:rPr>
              <w:t>корректировки объемов</w:t>
            </w:r>
            <w:r>
              <w:rPr>
                <w:sz w:val="28"/>
                <w:szCs w:val="28"/>
              </w:rPr>
              <w:t xml:space="preserve"> финансирования отдельных программных мероприятий, -</w:t>
            </w:r>
          </w:p>
        </w:tc>
      </w:tr>
      <w:tr w:rsidR="00DD259F" w14:paraId="6434CF24" w14:textId="77777777" w:rsidTr="00DD259F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14:paraId="77ED89C3" w14:textId="77777777" w:rsidR="006F566D" w:rsidRDefault="006F56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1164256" w14:textId="10646E70" w:rsidR="00DD259F" w:rsidRDefault="00DD259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ПОСТАНОВЛЯЮ:</w:t>
            </w:r>
          </w:p>
          <w:p w14:paraId="6DFB979C" w14:textId="77777777" w:rsidR="00C7232C" w:rsidRDefault="009B3039" w:rsidP="009B30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1.  В приложение к постановлению Администрации Грушевского </w:t>
            </w:r>
            <w:r w:rsidR="00C7232C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от </w:t>
            </w:r>
            <w:r w:rsidR="00C7232C">
              <w:rPr>
                <w:sz w:val="28"/>
                <w:szCs w:val="28"/>
              </w:rPr>
              <w:t>26.12.2018 №</w:t>
            </w:r>
            <w:r>
              <w:rPr>
                <w:sz w:val="28"/>
                <w:szCs w:val="28"/>
              </w:rPr>
              <w:t xml:space="preserve"> 233 «Об утверждении муниципальной </w:t>
            </w:r>
            <w:r w:rsidR="00C7232C">
              <w:rPr>
                <w:sz w:val="28"/>
                <w:szCs w:val="28"/>
              </w:rPr>
              <w:t>программы «</w:t>
            </w:r>
            <w:r>
              <w:rPr>
                <w:sz w:val="28"/>
                <w:szCs w:val="28"/>
              </w:rPr>
              <w:t xml:space="preserve">Развитие культуры»» внести следующие изменения:  </w:t>
            </w:r>
          </w:p>
          <w:p w14:paraId="67F4289E" w14:textId="77777777" w:rsidR="00C7232C" w:rsidRDefault="009B3039" w:rsidP="00C7232C">
            <w:pPr>
              <w:numPr>
                <w:ilvl w:val="1"/>
                <w:numId w:val="1"/>
              </w:num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  <w:r w:rsidR="00C7232C">
              <w:rPr>
                <w:sz w:val="28"/>
                <w:szCs w:val="28"/>
              </w:rPr>
              <w:t>В «Паспорте программы» раздел «</w:t>
            </w:r>
            <w:r w:rsidR="00C7232C">
              <w:rPr>
                <w:rFonts w:eastAsia="Calibri"/>
                <w:sz w:val="28"/>
                <w:szCs w:val="28"/>
                <w:lang w:eastAsia="ar-SA"/>
              </w:rPr>
              <w:t>Ресурсное обеспечение программы» изложить в следующей редакции:</w:t>
            </w:r>
          </w:p>
          <w:p w14:paraId="1CC71370" w14:textId="77777777" w:rsidR="00C7232C" w:rsidRDefault="00C7232C" w:rsidP="00C7232C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8"/>
              <w:gridCol w:w="6687"/>
            </w:tblGrid>
            <w:tr w:rsidR="00C7232C" w14:paraId="666A13E6" w14:textId="77777777" w:rsidTr="0024302F">
              <w:tc>
                <w:tcPr>
                  <w:tcW w:w="3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416198" w14:textId="77777777" w:rsidR="00C7232C" w:rsidRDefault="00C7232C" w:rsidP="00C7232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Ресурсное обеспечение программы </w:t>
                  </w:r>
                </w:p>
              </w:tc>
              <w:tc>
                <w:tcPr>
                  <w:tcW w:w="6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49B6A6" w14:textId="77777777" w:rsidR="00C7232C" w:rsidRPr="00D07398" w:rsidRDefault="00C7232C" w:rsidP="00C7232C">
                  <w:pPr>
                    <w:rPr>
                      <w:sz w:val="28"/>
                      <w:szCs w:val="28"/>
                    </w:rPr>
                  </w:pPr>
                  <w:r w:rsidRPr="00D07398">
                    <w:rPr>
                      <w:sz w:val="28"/>
                      <w:szCs w:val="28"/>
                    </w:rPr>
                    <w:t xml:space="preserve">Общий объем финансирования муниципальной программы </w:t>
                  </w:r>
                  <w:r w:rsidR="0024302F">
                    <w:rPr>
                      <w:sz w:val="28"/>
                      <w:szCs w:val="28"/>
                    </w:rPr>
                    <w:t>составляет 167</w:t>
                  </w:r>
                  <w:r w:rsidRPr="00D07398">
                    <w:rPr>
                      <w:sz w:val="28"/>
                      <w:szCs w:val="28"/>
                    </w:rPr>
                    <w:t> </w:t>
                  </w:r>
                  <w:r w:rsidR="003B6C8A">
                    <w:rPr>
                      <w:sz w:val="28"/>
                      <w:szCs w:val="28"/>
                    </w:rPr>
                    <w:t>3</w:t>
                  </w:r>
                  <w:r w:rsidR="0024302F">
                    <w:rPr>
                      <w:sz w:val="28"/>
                      <w:szCs w:val="28"/>
                    </w:rPr>
                    <w:t>64</w:t>
                  </w:r>
                  <w:r w:rsidRPr="00D07398">
                    <w:rPr>
                      <w:sz w:val="28"/>
                      <w:szCs w:val="28"/>
                    </w:rPr>
                    <w:t>,</w:t>
                  </w:r>
                  <w:r w:rsidR="0024302F">
                    <w:rPr>
                      <w:sz w:val="28"/>
                      <w:szCs w:val="28"/>
                    </w:rPr>
                    <w:t>7</w:t>
                  </w:r>
                  <w:r w:rsidRPr="00D07398">
                    <w:rPr>
                      <w:sz w:val="28"/>
                      <w:szCs w:val="28"/>
                    </w:rPr>
                    <w:t>0 * тыс. рублей, в том числе:</w:t>
                  </w:r>
                </w:p>
                <w:p w14:paraId="0DF0BB26" w14:textId="77777777" w:rsidR="00C7232C" w:rsidRDefault="00C7232C" w:rsidP="00C7232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D07398">
                    <w:rPr>
                      <w:sz w:val="28"/>
                      <w:szCs w:val="28"/>
                    </w:rPr>
                    <w:t xml:space="preserve">2019 год – </w:t>
                  </w:r>
                  <w:r>
                    <w:rPr>
                      <w:sz w:val="28"/>
                      <w:szCs w:val="28"/>
                    </w:rPr>
                    <w:t>17</w:t>
                  </w:r>
                  <w:r w:rsidRPr="00D07398">
                    <w:rPr>
                      <w:sz w:val="28"/>
                      <w:szCs w:val="28"/>
                    </w:rPr>
                    <w:t> </w:t>
                  </w:r>
                  <w:r w:rsidR="003B6C8A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76</w:t>
                  </w:r>
                  <w:r w:rsidRPr="00D07398">
                    <w:rPr>
                      <w:sz w:val="28"/>
                      <w:szCs w:val="28"/>
                    </w:rPr>
                    <w:t>,0</w:t>
                  </w:r>
                  <w:r>
                    <w:rPr>
                      <w:sz w:val="28"/>
                      <w:szCs w:val="28"/>
                    </w:rPr>
                    <w:t xml:space="preserve">* тыс. рублей: </w:t>
                  </w:r>
                </w:p>
                <w:p w14:paraId="67486729" w14:textId="77777777" w:rsidR="00C7232C" w:rsidRDefault="00C7232C" w:rsidP="00C7232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местный бюджет – 15655,40 * тыс. рублей,</w:t>
                  </w:r>
                </w:p>
                <w:p w14:paraId="5FAA7F3D" w14:textId="77777777" w:rsidR="00C7232C" w:rsidRPr="00D07398" w:rsidRDefault="00C7232C" w:rsidP="00C7232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областной бюджет – 1820,60 тыс. рублей;</w:t>
                  </w:r>
                </w:p>
                <w:p w14:paraId="2AE01DDB" w14:textId="77777777" w:rsidR="00C7232C" w:rsidRPr="00D07398" w:rsidRDefault="00DB0CCC" w:rsidP="00C72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год – 16 228,7</w:t>
                  </w:r>
                  <w:r w:rsidR="00C7232C" w:rsidRPr="00D07398">
                    <w:rPr>
                      <w:sz w:val="28"/>
                      <w:szCs w:val="28"/>
                    </w:rPr>
                    <w:t xml:space="preserve">0* тыс. рублей;   </w:t>
                  </w:r>
                </w:p>
                <w:p w14:paraId="72E6141A" w14:textId="77777777" w:rsidR="00C7232C" w:rsidRPr="00D07398" w:rsidRDefault="008B1E8F" w:rsidP="00C72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 год – 13 400,0</w:t>
                  </w:r>
                  <w:r w:rsidR="00C7232C" w:rsidRPr="00D07398">
                    <w:rPr>
                      <w:sz w:val="28"/>
                      <w:szCs w:val="28"/>
                    </w:rPr>
                    <w:t xml:space="preserve">0* тыс. рублей;  </w:t>
                  </w:r>
                </w:p>
                <w:p w14:paraId="7F9E1676" w14:textId="77777777" w:rsidR="00C7232C" w:rsidRPr="00D07398" w:rsidRDefault="008B1E8F" w:rsidP="00C72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 год – 13 328,0</w:t>
                  </w:r>
                  <w:r w:rsidR="00C7232C" w:rsidRPr="00D07398">
                    <w:rPr>
                      <w:sz w:val="28"/>
                      <w:szCs w:val="28"/>
                    </w:rPr>
                    <w:t xml:space="preserve">0* тыс. рублей; </w:t>
                  </w:r>
                </w:p>
                <w:p w14:paraId="6ED0B828" w14:textId="77777777" w:rsidR="00C7232C" w:rsidRPr="00D07398" w:rsidRDefault="008B1E8F" w:rsidP="00C72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год – 13 354,0</w:t>
                  </w:r>
                  <w:r w:rsidR="00C7232C" w:rsidRPr="00D07398">
                    <w:rPr>
                      <w:sz w:val="28"/>
                      <w:szCs w:val="28"/>
                    </w:rPr>
                    <w:t xml:space="preserve">0* тыс. рублей; </w:t>
                  </w:r>
                </w:p>
                <w:p w14:paraId="5835CA25" w14:textId="77777777" w:rsidR="00C7232C" w:rsidRPr="00D07398" w:rsidRDefault="00C7232C" w:rsidP="00C7232C">
                  <w:pPr>
                    <w:rPr>
                      <w:sz w:val="28"/>
                      <w:szCs w:val="28"/>
                    </w:rPr>
                  </w:pPr>
                  <w:r w:rsidRPr="00D07398">
                    <w:rPr>
                      <w:sz w:val="28"/>
                      <w:szCs w:val="28"/>
                    </w:rPr>
                    <w:t>2024 год –</w:t>
                  </w:r>
                  <w:r w:rsidR="0024302F">
                    <w:rPr>
                      <w:sz w:val="28"/>
                      <w:szCs w:val="28"/>
                    </w:rPr>
                    <w:t xml:space="preserve"> 13 354,00*</w:t>
                  </w:r>
                  <w:r w:rsidRPr="00D07398">
                    <w:rPr>
                      <w:sz w:val="28"/>
                      <w:szCs w:val="28"/>
                    </w:rPr>
                    <w:t xml:space="preserve"> тыс. рублей;   </w:t>
                  </w:r>
                </w:p>
                <w:p w14:paraId="2298D1C6" w14:textId="77777777" w:rsidR="00C7232C" w:rsidRPr="00D07398" w:rsidRDefault="00C7232C" w:rsidP="00C7232C">
                  <w:pPr>
                    <w:rPr>
                      <w:sz w:val="28"/>
                      <w:szCs w:val="28"/>
                    </w:rPr>
                  </w:pPr>
                  <w:r w:rsidRPr="00D07398">
                    <w:rPr>
                      <w:sz w:val="28"/>
                      <w:szCs w:val="28"/>
                    </w:rPr>
                    <w:t>2025 год –</w:t>
                  </w:r>
                  <w:r w:rsidR="0024302F">
                    <w:rPr>
                      <w:sz w:val="28"/>
                      <w:szCs w:val="28"/>
                    </w:rPr>
                    <w:t xml:space="preserve"> 13 354,0</w:t>
                  </w:r>
                  <w:r w:rsidR="0024302F" w:rsidRPr="00D07398">
                    <w:rPr>
                      <w:sz w:val="28"/>
                      <w:szCs w:val="28"/>
                    </w:rPr>
                    <w:t>0* тыс.</w:t>
                  </w:r>
                  <w:r w:rsidRPr="00D07398">
                    <w:rPr>
                      <w:sz w:val="28"/>
                      <w:szCs w:val="28"/>
                    </w:rPr>
                    <w:t xml:space="preserve"> рублей;   </w:t>
                  </w:r>
                </w:p>
                <w:p w14:paraId="5BB454B9" w14:textId="77777777" w:rsidR="00C7232C" w:rsidRPr="00D07398" w:rsidRDefault="0024302F" w:rsidP="00C72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2026 год – 13 354,0</w:t>
                  </w:r>
                  <w:r w:rsidRPr="00D07398">
                    <w:rPr>
                      <w:sz w:val="28"/>
                      <w:szCs w:val="28"/>
                    </w:rPr>
                    <w:t>0* тыс.</w:t>
                  </w:r>
                  <w:r w:rsidR="00C7232C" w:rsidRPr="00D07398"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14:paraId="30231519" w14:textId="77777777" w:rsidR="00C7232C" w:rsidRDefault="0024302F" w:rsidP="00C72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 год – 13 354,0</w:t>
                  </w:r>
                  <w:r w:rsidRPr="00D07398">
                    <w:rPr>
                      <w:sz w:val="28"/>
                      <w:szCs w:val="28"/>
                    </w:rPr>
                    <w:t>0* тыс.</w:t>
                  </w:r>
                  <w:r w:rsidR="00C7232C" w:rsidRPr="00D07398"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14:paraId="4CED3C65" w14:textId="77777777" w:rsidR="00C7232C" w:rsidRPr="002C52BF" w:rsidRDefault="0024302F" w:rsidP="00C72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2028 год – 13 354,0</w:t>
                  </w:r>
                  <w:r w:rsidRPr="00D07398">
                    <w:rPr>
                      <w:sz w:val="28"/>
                      <w:szCs w:val="28"/>
                    </w:rPr>
                    <w:t xml:space="preserve">0* </w:t>
                  </w:r>
                  <w:r w:rsidR="00C7232C" w:rsidRPr="002C52BF">
                    <w:rPr>
                      <w:sz w:val="28"/>
                      <w:szCs w:val="28"/>
                    </w:rPr>
                    <w:t>тыс. рублей;</w:t>
                  </w:r>
                </w:p>
                <w:p w14:paraId="4432C023" w14:textId="77777777" w:rsidR="00C7232C" w:rsidRPr="002C52BF" w:rsidRDefault="0024302F" w:rsidP="00C72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2029 год – 13 354,0</w:t>
                  </w:r>
                  <w:r w:rsidRPr="00D07398">
                    <w:rPr>
                      <w:sz w:val="28"/>
                      <w:szCs w:val="28"/>
                    </w:rPr>
                    <w:t xml:space="preserve">0* </w:t>
                  </w:r>
                  <w:r w:rsidRPr="002C52BF">
                    <w:rPr>
                      <w:sz w:val="28"/>
                      <w:szCs w:val="28"/>
                    </w:rPr>
                    <w:t>тыс.</w:t>
                  </w:r>
                  <w:r w:rsidR="00C7232C" w:rsidRPr="002C52BF"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14:paraId="6A01E98F" w14:textId="77777777" w:rsidR="00C7232C" w:rsidRPr="00254ED7" w:rsidRDefault="0024302F" w:rsidP="00C72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2030 год – 13 354,0</w:t>
                  </w:r>
                  <w:r w:rsidRPr="00D07398">
                    <w:rPr>
                      <w:sz w:val="28"/>
                      <w:szCs w:val="28"/>
                    </w:rPr>
                    <w:t xml:space="preserve">0* </w:t>
                  </w:r>
                  <w:r w:rsidR="00C7232C" w:rsidRPr="002C52BF">
                    <w:rPr>
                      <w:sz w:val="28"/>
                      <w:szCs w:val="28"/>
                    </w:rPr>
                    <w:t>тыс. рублей.</w:t>
                  </w:r>
                </w:p>
              </w:tc>
            </w:tr>
          </w:tbl>
          <w:p w14:paraId="0E8A4F8D" w14:textId="77777777" w:rsidR="00C7232C" w:rsidRDefault="00C7232C" w:rsidP="00C7232C">
            <w:pPr>
              <w:jc w:val="both"/>
              <w:rPr>
                <w:sz w:val="28"/>
                <w:szCs w:val="28"/>
              </w:rPr>
            </w:pPr>
          </w:p>
          <w:p w14:paraId="6B1A8466" w14:textId="77777777" w:rsidR="00C7232C" w:rsidRDefault="00C7232C" w:rsidP="00C723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«Информация по ресурсному обеспечению Программы» изложить в следующей редакции:</w:t>
            </w:r>
          </w:p>
          <w:p w14:paraId="73563563" w14:textId="77777777" w:rsidR="00C7232C" w:rsidRDefault="00C7232C" w:rsidP="00C7232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с</w:t>
            </w:r>
            <w:r w:rsidR="003B6C8A">
              <w:rPr>
                <w:sz w:val="28"/>
                <w:szCs w:val="28"/>
              </w:rPr>
              <w:t>оставляет 167 364,7</w:t>
            </w:r>
            <w:r>
              <w:rPr>
                <w:sz w:val="28"/>
                <w:szCs w:val="28"/>
              </w:rPr>
              <w:t>0* тыс. рублей, из них:</w:t>
            </w:r>
          </w:p>
          <w:p w14:paraId="4D4B0C61" w14:textId="77777777" w:rsidR="00C7232C" w:rsidRDefault="00C7232C" w:rsidP="00C723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</w:t>
            </w:r>
            <w:r w:rsidR="003B6C8A">
              <w:rPr>
                <w:sz w:val="28"/>
                <w:szCs w:val="28"/>
              </w:rPr>
              <w:t>дства местного бюджета – 165544,1</w:t>
            </w:r>
            <w:r>
              <w:rPr>
                <w:sz w:val="28"/>
                <w:szCs w:val="28"/>
              </w:rPr>
              <w:t>* тыс. рублей;</w:t>
            </w:r>
          </w:p>
          <w:p w14:paraId="5326B0FD" w14:textId="77777777" w:rsidR="00C7232C" w:rsidRDefault="00C7232C" w:rsidP="00C723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 1820,6* тыс. рублей.</w:t>
            </w:r>
          </w:p>
          <w:p w14:paraId="0E60CC41" w14:textId="77777777" w:rsidR="00C7232C" w:rsidRDefault="00C7232C" w:rsidP="00C7232C">
            <w:pPr>
              <w:autoSpaceDE w:val="0"/>
              <w:autoSpaceDN w:val="0"/>
              <w:adjustRightInd w:val="0"/>
              <w:ind w:firstLine="708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финансовое обеспечение Программы на очередной финансовый</w:t>
            </w:r>
            <w:r>
              <w:rPr>
                <w:sz w:val="28"/>
                <w:szCs w:val="28"/>
              </w:rPr>
              <w:tab/>
              <w:t xml:space="preserve"> год и плановый период подлежат уточнению в соответствии с Решением Собрания депутатов Грушевского сельского поселения о бюджете Грушевского сельского поселения на очередной финансовый год и плановый период</w:t>
            </w:r>
            <w:r>
              <w:rPr>
                <w:kern w:val="2"/>
                <w:sz w:val="28"/>
                <w:szCs w:val="28"/>
              </w:rPr>
              <w:t>»;</w:t>
            </w:r>
          </w:p>
          <w:p w14:paraId="32889422" w14:textId="77777777" w:rsidR="00C7232C" w:rsidRDefault="00C7232C" w:rsidP="00C7232C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14:paraId="3CA7B0DF" w14:textId="77777777" w:rsidR="00C7232C" w:rsidRDefault="00C7232C" w:rsidP="00C723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1.3. Раздел «</w:t>
            </w:r>
            <w:r>
              <w:rPr>
                <w:bCs/>
                <w:kern w:val="2"/>
                <w:sz w:val="28"/>
                <w:szCs w:val="28"/>
              </w:rPr>
              <w:t xml:space="preserve">Паспорт </w:t>
            </w:r>
            <w:r>
              <w:rPr>
                <w:sz w:val="28"/>
                <w:szCs w:val="28"/>
              </w:rPr>
              <w:t>подпрограммы 1 «Развитие муниципального бюджетного учреждения культуры «Грушевский СДК» муниципальной программы «Развитие культуры»</w:t>
            </w:r>
            <w:r>
              <w:rPr>
                <w:rFonts w:eastAsia="Calibri"/>
                <w:sz w:val="28"/>
                <w:szCs w:val="28"/>
                <w:lang w:eastAsia="en-US"/>
              </w:rPr>
              <w:t>» изложить в следующей редакции:</w:t>
            </w:r>
          </w:p>
          <w:p w14:paraId="083930A9" w14:textId="77777777" w:rsidR="00C7232C" w:rsidRDefault="00C7232C" w:rsidP="00C72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49"/>
              <w:gridCol w:w="6946"/>
            </w:tblGrid>
            <w:tr w:rsidR="00C7232C" w14:paraId="3787DF85" w14:textId="77777777" w:rsidTr="0024302F">
              <w:trPr>
                <w:trHeight w:val="2917"/>
              </w:trPr>
              <w:tc>
                <w:tcPr>
                  <w:tcW w:w="3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C681D" w14:textId="77777777" w:rsidR="00C7232C" w:rsidRDefault="00C7232C" w:rsidP="00C7232C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Ресурсное обеспечение подпрограммы </w:t>
                  </w:r>
                </w:p>
                <w:p w14:paraId="1802D42A" w14:textId="77777777" w:rsidR="00C7232C" w:rsidRDefault="00C7232C" w:rsidP="00C7232C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920881" w14:textId="77777777" w:rsidR="00C7232C" w:rsidRPr="002C52BF" w:rsidRDefault="00C7232C" w:rsidP="00C7232C">
                  <w:pPr>
                    <w:rPr>
                      <w:sz w:val="28"/>
                      <w:szCs w:val="28"/>
                    </w:rPr>
                  </w:pPr>
                  <w:r w:rsidRPr="002C52BF">
                    <w:rPr>
                      <w:sz w:val="28"/>
                      <w:szCs w:val="28"/>
                    </w:rPr>
                    <w:t>Общий объем финансирования муниципал</w:t>
                  </w:r>
                  <w:r w:rsidR="00F12A4F">
                    <w:rPr>
                      <w:sz w:val="28"/>
                      <w:szCs w:val="28"/>
                    </w:rPr>
                    <w:t>ьной программы составляет 164072</w:t>
                  </w:r>
                  <w:r w:rsidRPr="002C52BF">
                    <w:rPr>
                      <w:sz w:val="28"/>
                      <w:szCs w:val="28"/>
                    </w:rPr>
                    <w:t>,</w:t>
                  </w:r>
                  <w:r w:rsidR="00F12A4F">
                    <w:rPr>
                      <w:sz w:val="28"/>
                      <w:szCs w:val="28"/>
                    </w:rPr>
                    <w:t>7</w:t>
                  </w:r>
                  <w:r w:rsidRPr="002C52BF">
                    <w:rPr>
                      <w:sz w:val="28"/>
                      <w:szCs w:val="28"/>
                    </w:rPr>
                    <w:t>0 * тыс. рублей, в том числе:</w:t>
                  </w:r>
                </w:p>
                <w:p w14:paraId="605D0E02" w14:textId="77777777" w:rsidR="00C7232C" w:rsidRPr="002C52BF" w:rsidRDefault="00C7232C" w:rsidP="00C7232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2C52BF">
                    <w:rPr>
                      <w:sz w:val="28"/>
                      <w:szCs w:val="28"/>
                    </w:rPr>
                    <w:t xml:space="preserve">2019 год – </w:t>
                  </w:r>
                  <w:r>
                    <w:rPr>
                      <w:sz w:val="28"/>
                      <w:szCs w:val="28"/>
                    </w:rPr>
                    <w:t>17 476,0</w:t>
                  </w:r>
                  <w:r w:rsidRPr="002C52BF">
                    <w:rPr>
                      <w:sz w:val="28"/>
                      <w:szCs w:val="28"/>
                    </w:rPr>
                    <w:t>0* тыс. рублей;</w:t>
                  </w:r>
                </w:p>
                <w:p w14:paraId="6CEF5810" w14:textId="77777777" w:rsidR="00C7232C" w:rsidRPr="002C52BF" w:rsidRDefault="003B6C8A" w:rsidP="00C72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год – 14 168,7</w:t>
                  </w:r>
                  <w:r w:rsidR="00C7232C" w:rsidRPr="002C52BF">
                    <w:rPr>
                      <w:sz w:val="28"/>
                      <w:szCs w:val="28"/>
                    </w:rPr>
                    <w:t xml:space="preserve">0* тыс. рублей;   </w:t>
                  </w:r>
                </w:p>
                <w:p w14:paraId="351248E3" w14:textId="77777777" w:rsidR="00C7232C" w:rsidRPr="002C52BF" w:rsidRDefault="003B6C8A" w:rsidP="00C72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 год – 13 200,0</w:t>
                  </w:r>
                  <w:r w:rsidR="00C7232C" w:rsidRPr="002C52BF">
                    <w:rPr>
                      <w:sz w:val="28"/>
                      <w:szCs w:val="28"/>
                    </w:rPr>
                    <w:t xml:space="preserve">0* тыс. рублей;  </w:t>
                  </w:r>
                </w:p>
                <w:p w14:paraId="1982F5AC" w14:textId="77777777" w:rsidR="00C7232C" w:rsidRPr="002C52BF" w:rsidRDefault="003B6C8A" w:rsidP="00C72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 год – 13 228,0</w:t>
                  </w:r>
                  <w:r w:rsidR="00C7232C" w:rsidRPr="002C52BF">
                    <w:rPr>
                      <w:sz w:val="28"/>
                      <w:szCs w:val="28"/>
                    </w:rPr>
                    <w:t xml:space="preserve">0* тыс. рублей; </w:t>
                  </w:r>
                </w:p>
                <w:p w14:paraId="50178CB8" w14:textId="77777777" w:rsidR="00C7232C" w:rsidRPr="002C52BF" w:rsidRDefault="003B6C8A" w:rsidP="00C72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год – 13 250,0</w:t>
                  </w:r>
                  <w:r w:rsidR="00C7232C" w:rsidRPr="002C52BF">
                    <w:rPr>
                      <w:sz w:val="28"/>
                      <w:szCs w:val="28"/>
                    </w:rPr>
                    <w:t xml:space="preserve">0* тыс. рублей; </w:t>
                  </w:r>
                </w:p>
                <w:p w14:paraId="327E4264" w14:textId="77777777" w:rsidR="00C7232C" w:rsidRPr="002C52BF" w:rsidRDefault="00C7232C" w:rsidP="00C7232C">
                  <w:pPr>
                    <w:rPr>
                      <w:sz w:val="28"/>
                      <w:szCs w:val="28"/>
                    </w:rPr>
                  </w:pPr>
                  <w:r w:rsidRPr="002C52BF">
                    <w:rPr>
                      <w:sz w:val="28"/>
                      <w:szCs w:val="28"/>
                    </w:rPr>
                    <w:t xml:space="preserve">2024 год – </w:t>
                  </w:r>
                  <w:r w:rsidR="00F12A4F">
                    <w:rPr>
                      <w:sz w:val="28"/>
                      <w:szCs w:val="28"/>
                    </w:rPr>
                    <w:t>13 250,0</w:t>
                  </w:r>
                  <w:r w:rsidR="00F12A4F" w:rsidRPr="002C52BF">
                    <w:rPr>
                      <w:sz w:val="28"/>
                      <w:szCs w:val="28"/>
                    </w:rPr>
                    <w:t>0* тыс. рублей;</w:t>
                  </w:r>
                </w:p>
                <w:p w14:paraId="30C5BE1C" w14:textId="77777777" w:rsidR="00C7232C" w:rsidRPr="002C52BF" w:rsidRDefault="00C7232C" w:rsidP="00C7232C">
                  <w:pPr>
                    <w:rPr>
                      <w:sz w:val="28"/>
                      <w:szCs w:val="28"/>
                    </w:rPr>
                  </w:pPr>
                  <w:r w:rsidRPr="002C52BF">
                    <w:rPr>
                      <w:sz w:val="28"/>
                      <w:szCs w:val="28"/>
                    </w:rPr>
                    <w:t xml:space="preserve">2025 год – </w:t>
                  </w:r>
                  <w:r w:rsidR="00F12A4F">
                    <w:rPr>
                      <w:sz w:val="28"/>
                      <w:szCs w:val="28"/>
                    </w:rPr>
                    <w:t>13 250,0</w:t>
                  </w:r>
                  <w:r w:rsidR="00F12A4F" w:rsidRPr="002C52BF">
                    <w:rPr>
                      <w:sz w:val="28"/>
                      <w:szCs w:val="28"/>
                    </w:rPr>
                    <w:t>0* тыс. рублей;</w:t>
                  </w:r>
                </w:p>
                <w:p w14:paraId="2D1B1276" w14:textId="77777777" w:rsidR="00F12A4F" w:rsidRDefault="00C7232C" w:rsidP="00C7232C">
                  <w:pPr>
                    <w:rPr>
                      <w:sz w:val="28"/>
                      <w:szCs w:val="28"/>
                    </w:rPr>
                  </w:pPr>
                  <w:r w:rsidRPr="002C52BF">
                    <w:rPr>
                      <w:sz w:val="28"/>
                      <w:szCs w:val="28"/>
                    </w:rPr>
                    <w:t>2026 год –</w:t>
                  </w:r>
                  <w:r w:rsidR="00F12A4F">
                    <w:rPr>
                      <w:sz w:val="28"/>
                      <w:szCs w:val="28"/>
                    </w:rPr>
                    <w:t xml:space="preserve"> 13 250,0</w:t>
                  </w:r>
                  <w:r w:rsidR="00F12A4F" w:rsidRPr="002C52BF">
                    <w:rPr>
                      <w:sz w:val="28"/>
                      <w:szCs w:val="28"/>
                    </w:rPr>
                    <w:t>0* тыс. рублей;</w:t>
                  </w:r>
                </w:p>
                <w:p w14:paraId="02A00DFD" w14:textId="77777777" w:rsidR="00C7232C" w:rsidRPr="002C52BF" w:rsidRDefault="00C7232C" w:rsidP="00C7232C">
                  <w:pPr>
                    <w:rPr>
                      <w:sz w:val="28"/>
                      <w:szCs w:val="28"/>
                    </w:rPr>
                  </w:pPr>
                  <w:r w:rsidRPr="002C52BF">
                    <w:rPr>
                      <w:sz w:val="28"/>
                      <w:szCs w:val="28"/>
                    </w:rPr>
                    <w:t xml:space="preserve">2027 год – </w:t>
                  </w:r>
                  <w:r w:rsidR="00F12A4F">
                    <w:rPr>
                      <w:sz w:val="28"/>
                      <w:szCs w:val="28"/>
                    </w:rPr>
                    <w:t>13 250,0</w:t>
                  </w:r>
                  <w:r w:rsidR="00F12A4F" w:rsidRPr="002C52BF">
                    <w:rPr>
                      <w:sz w:val="28"/>
                      <w:szCs w:val="28"/>
                    </w:rPr>
                    <w:t>0* тыс. рублей;</w:t>
                  </w:r>
                </w:p>
                <w:p w14:paraId="51456393" w14:textId="77777777" w:rsidR="00C7232C" w:rsidRPr="002C52BF" w:rsidRDefault="00C7232C" w:rsidP="00C7232C">
                  <w:pPr>
                    <w:rPr>
                      <w:sz w:val="28"/>
                      <w:szCs w:val="28"/>
                    </w:rPr>
                  </w:pPr>
                  <w:r w:rsidRPr="002C52BF">
                    <w:rPr>
                      <w:sz w:val="28"/>
                      <w:szCs w:val="28"/>
                    </w:rPr>
                    <w:t xml:space="preserve">2028 год – </w:t>
                  </w:r>
                  <w:r w:rsidR="00F12A4F">
                    <w:rPr>
                      <w:sz w:val="28"/>
                      <w:szCs w:val="28"/>
                    </w:rPr>
                    <w:t>13 250,0</w:t>
                  </w:r>
                  <w:r w:rsidR="00F12A4F" w:rsidRPr="002C52BF">
                    <w:rPr>
                      <w:sz w:val="28"/>
                      <w:szCs w:val="28"/>
                    </w:rPr>
                    <w:t>0* тыс. рублей;</w:t>
                  </w:r>
                </w:p>
                <w:p w14:paraId="6E09CEE0" w14:textId="77777777" w:rsidR="00C7232C" w:rsidRPr="002C52BF" w:rsidRDefault="00C7232C" w:rsidP="00C7232C">
                  <w:pPr>
                    <w:rPr>
                      <w:sz w:val="28"/>
                      <w:szCs w:val="28"/>
                    </w:rPr>
                  </w:pPr>
                  <w:r w:rsidRPr="002C52BF">
                    <w:rPr>
                      <w:sz w:val="28"/>
                      <w:szCs w:val="28"/>
                    </w:rPr>
                    <w:t xml:space="preserve">2029 год – </w:t>
                  </w:r>
                  <w:r w:rsidR="00F12A4F">
                    <w:rPr>
                      <w:sz w:val="28"/>
                      <w:szCs w:val="28"/>
                    </w:rPr>
                    <w:t>13 250,0</w:t>
                  </w:r>
                  <w:r w:rsidR="00F12A4F" w:rsidRPr="002C52BF">
                    <w:rPr>
                      <w:sz w:val="28"/>
                      <w:szCs w:val="28"/>
                    </w:rPr>
                    <w:t>0* тыс. рублей;</w:t>
                  </w:r>
                </w:p>
                <w:p w14:paraId="09525B5E" w14:textId="77777777" w:rsidR="00C7232C" w:rsidRDefault="00C7232C" w:rsidP="00F12A4F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C52BF">
                    <w:rPr>
                      <w:sz w:val="28"/>
                      <w:szCs w:val="28"/>
                    </w:rPr>
                    <w:t>2030 год –</w:t>
                  </w:r>
                  <w:r w:rsidR="00F12A4F">
                    <w:rPr>
                      <w:sz w:val="28"/>
                      <w:szCs w:val="28"/>
                    </w:rPr>
                    <w:t xml:space="preserve"> 13 250,00* тыс. рублей.</w:t>
                  </w:r>
                </w:p>
              </w:tc>
            </w:tr>
          </w:tbl>
          <w:p w14:paraId="7296B7E5" w14:textId="77777777" w:rsidR="00C7232C" w:rsidRDefault="00C7232C" w:rsidP="00C7232C">
            <w:pPr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</w:rPr>
            </w:pPr>
          </w:p>
          <w:p w14:paraId="1B19D071" w14:textId="77777777" w:rsidR="00C7232C" w:rsidRDefault="00C7232C" w:rsidP="00C7232C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реализацию мероприятий подпрограммы средства предусмотрены за счет бюджета Грушевского сельского поселения и областного бюджета. Объем реализации обеспечения подпрограммы за счет средств бюджета Грушевского сельского поселения на период после планового периода указывается по годам реализации и подлежит уточнению после утверждения Бюджетной стратегии до 2030 года.</w:t>
            </w:r>
          </w:p>
          <w:p w14:paraId="485E4974" w14:textId="77777777" w:rsidR="009B3039" w:rsidRDefault="009B3039" w:rsidP="009B30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58FB7669" w14:textId="77777777" w:rsidR="00DD259F" w:rsidRPr="00C7232C" w:rsidRDefault="00C7232C" w:rsidP="00C7232C">
      <w:pPr>
        <w:pStyle w:val="a7"/>
        <w:numPr>
          <w:ilvl w:val="1"/>
          <w:numId w:val="3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7232C">
        <w:rPr>
          <w:sz w:val="28"/>
          <w:szCs w:val="28"/>
        </w:rPr>
        <w:lastRenderedPageBreak/>
        <w:t>Таблицу 3 приложения</w:t>
      </w:r>
      <w:r w:rsidR="00AD59C9" w:rsidRPr="00C7232C">
        <w:rPr>
          <w:sz w:val="28"/>
          <w:szCs w:val="28"/>
        </w:rPr>
        <w:t xml:space="preserve"> </w:t>
      </w:r>
      <w:r w:rsidR="00DD259F" w:rsidRPr="00C7232C">
        <w:rPr>
          <w:kern w:val="2"/>
          <w:sz w:val="28"/>
          <w:szCs w:val="28"/>
        </w:rPr>
        <w:t xml:space="preserve">к муниципальной программе </w:t>
      </w:r>
      <w:r w:rsidR="00DD259F" w:rsidRPr="00C7232C">
        <w:rPr>
          <w:rFonts w:eastAsia="Calibri"/>
          <w:sz w:val="28"/>
          <w:szCs w:val="28"/>
          <w:lang w:eastAsia="en-US"/>
        </w:rPr>
        <w:t xml:space="preserve">Грушевского сельского </w:t>
      </w:r>
      <w:r w:rsidRPr="00C7232C">
        <w:rPr>
          <w:rFonts w:eastAsia="Calibri"/>
          <w:sz w:val="28"/>
          <w:szCs w:val="28"/>
          <w:lang w:eastAsia="en-US"/>
        </w:rPr>
        <w:t>поселения</w:t>
      </w:r>
      <w:r w:rsidRPr="00C7232C">
        <w:rPr>
          <w:kern w:val="2"/>
          <w:sz w:val="28"/>
          <w:szCs w:val="28"/>
        </w:rPr>
        <w:t xml:space="preserve"> «</w:t>
      </w:r>
      <w:r w:rsidR="00DD259F" w:rsidRPr="00C7232C">
        <w:rPr>
          <w:sz w:val="28"/>
          <w:szCs w:val="28"/>
        </w:rPr>
        <w:t xml:space="preserve">Развитие культуры» </w:t>
      </w:r>
      <w:r w:rsidRPr="00C7232C">
        <w:rPr>
          <w:sz w:val="28"/>
          <w:szCs w:val="28"/>
        </w:rPr>
        <w:t>изложить согласно приложению № 1</w:t>
      </w:r>
      <w:r w:rsidR="00DD259F" w:rsidRPr="00C7232C">
        <w:rPr>
          <w:sz w:val="28"/>
          <w:szCs w:val="28"/>
        </w:rPr>
        <w:t xml:space="preserve"> к настоящему постановлению.</w:t>
      </w:r>
    </w:p>
    <w:p w14:paraId="41FA8E49" w14:textId="77777777" w:rsidR="00C7232C" w:rsidRPr="00C7232C" w:rsidRDefault="00C7232C" w:rsidP="00C7232C">
      <w:pPr>
        <w:pStyle w:val="a7"/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7232C">
        <w:rPr>
          <w:sz w:val="28"/>
          <w:szCs w:val="28"/>
        </w:rPr>
        <w:lastRenderedPageBreak/>
        <w:t xml:space="preserve">Таблицу 4 приложения </w:t>
      </w:r>
      <w:r w:rsidRPr="00C7232C">
        <w:rPr>
          <w:kern w:val="2"/>
          <w:sz w:val="28"/>
          <w:szCs w:val="28"/>
        </w:rPr>
        <w:t xml:space="preserve">к муниципальной программе </w:t>
      </w:r>
      <w:r w:rsidRPr="00C7232C">
        <w:rPr>
          <w:rFonts w:eastAsia="Calibri"/>
          <w:sz w:val="28"/>
          <w:szCs w:val="28"/>
          <w:lang w:eastAsia="en-US"/>
        </w:rPr>
        <w:t>Грушевского сельского поселения</w:t>
      </w:r>
      <w:r w:rsidRPr="00C7232C">
        <w:rPr>
          <w:kern w:val="2"/>
          <w:sz w:val="28"/>
          <w:szCs w:val="28"/>
        </w:rPr>
        <w:t xml:space="preserve"> «</w:t>
      </w:r>
      <w:r w:rsidRPr="00C7232C">
        <w:rPr>
          <w:sz w:val="28"/>
          <w:szCs w:val="28"/>
        </w:rPr>
        <w:t>Развитие культуры» изложить согласно приложению № 2 к настоящему постановлению.</w:t>
      </w:r>
    </w:p>
    <w:p w14:paraId="44314ED3" w14:textId="77777777" w:rsidR="00DD259F" w:rsidRDefault="009B3039" w:rsidP="00DD259F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232C">
        <w:rPr>
          <w:sz w:val="28"/>
          <w:szCs w:val="28"/>
        </w:rPr>
        <w:t>6</w:t>
      </w:r>
      <w:r w:rsidR="00A30247">
        <w:rPr>
          <w:sz w:val="28"/>
          <w:szCs w:val="28"/>
        </w:rPr>
        <w:t xml:space="preserve">.   </w:t>
      </w:r>
      <w:r w:rsidR="00AD59C9">
        <w:rPr>
          <w:sz w:val="28"/>
          <w:szCs w:val="28"/>
        </w:rPr>
        <w:t xml:space="preserve"> </w:t>
      </w:r>
      <w:r w:rsidR="00C7232C">
        <w:rPr>
          <w:sz w:val="28"/>
          <w:szCs w:val="28"/>
        </w:rPr>
        <w:t>Таблицу 5</w:t>
      </w:r>
      <w:r w:rsidR="00DD259F">
        <w:rPr>
          <w:sz w:val="28"/>
          <w:szCs w:val="28"/>
        </w:rPr>
        <w:t xml:space="preserve"> </w:t>
      </w:r>
      <w:r w:rsidR="00AD59C9">
        <w:rPr>
          <w:sz w:val="28"/>
          <w:szCs w:val="28"/>
        </w:rPr>
        <w:t xml:space="preserve">приложения </w:t>
      </w:r>
      <w:r w:rsidR="00DD259F">
        <w:rPr>
          <w:kern w:val="2"/>
          <w:sz w:val="28"/>
          <w:szCs w:val="28"/>
        </w:rPr>
        <w:t xml:space="preserve">к муниципальной программе </w:t>
      </w:r>
      <w:r w:rsidR="00DD259F">
        <w:rPr>
          <w:rFonts w:eastAsia="Calibri"/>
          <w:sz w:val="28"/>
          <w:szCs w:val="28"/>
          <w:lang w:eastAsia="en-US"/>
        </w:rPr>
        <w:t xml:space="preserve">Грушевского сельского </w:t>
      </w:r>
      <w:r w:rsidR="00C7232C">
        <w:rPr>
          <w:rFonts w:eastAsia="Calibri"/>
          <w:sz w:val="28"/>
          <w:szCs w:val="28"/>
          <w:lang w:eastAsia="en-US"/>
        </w:rPr>
        <w:t>поселения</w:t>
      </w:r>
      <w:r w:rsidR="00C7232C">
        <w:rPr>
          <w:kern w:val="2"/>
          <w:sz w:val="28"/>
          <w:szCs w:val="28"/>
        </w:rPr>
        <w:t xml:space="preserve"> «</w:t>
      </w:r>
      <w:r w:rsidR="00DD259F">
        <w:rPr>
          <w:sz w:val="28"/>
          <w:szCs w:val="28"/>
        </w:rPr>
        <w:t xml:space="preserve">Развитие культуры» </w:t>
      </w:r>
      <w:r w:rsidR="00C7232C">
        <w:rPr>
          <w:sz w:val="28"/>
          <w:szCs w:val="28"/>
        </w:rPr>
        <w:t>изложить согласно</w:t>
      </w:r>
      <w:r w:rsidR="00A30247">
        <w:rPr>
          <w:sz w:val="28"/>
          <w:szCs w:val="28"/>
        </w:rPr>
        <w:t xml:space="preserve"> приложению № 3</w:t>
      </w:r>
      <w:r w:rsidR="00DD259F">
        <w:rPr>
          <w:sz w:val="28"/>
          <w:szCs w:val="28"/>
        </w:rPr>
        <w:t xml:space="preserve"> к настоящему постановлению.</w:t>
      </w:r>
    </w:p>
    <w:p w14:paraId="32A9D95B" w14:textId="77777777" w:rsidR="009E4EC3" w:rsidRDefault="009B3039" w:rsidP="009E4EC3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0247">
        <w:rPr>
          <w:sz w:val="28"/>
          <w:szCs w:val="28"/>
        </w:rPr>
        <w:t xml:space="preserve">.  </w:t>
      </w:r>
      <w:r w:rsidR="00DD259F">
        <w:rPr>
          <w:sz w:val="28"/>
          <w:szCs w:val="28"/>
        </w:rPr>
        <w:t xml:space="preserve">Опубликовать настоящее постановление в информационном бюллетене </w:t>
      </w:r>
      <w:r w:rsidR="00A30247">
        <w:rPr>
          <w:sz w:val="28"/>
          <w:szCs w:val="28"/>
        </w:rPr>
        <w:t xml:space="preserve">       </w:t>
      </w:r>
      <w:r w:rsidR="00DD259F">
        <w:rPr>
          <w:sz w:val="28"/>
          <w:szCs w:val="28"/>
        </w:rPr>
        <w:t>Грушевского сельского поселения «Ведомости Грушевского сельского поселения» и разместить на официальном сайте Администрации Гру</w:t>
      </w:r>
      <w:r w:rsidR="009E4EC3">
        <w:rPr>
          <w:sz w:val="28"/>
          <w:szCs w:val="28"/>
        </w:rPr>
        <w:t xml:space="preserve">шевского сельского поселения.  </w:t>
      </w:r>
    </w:p>
    <w:p w14:paraId="390456B2" w14:textId="77777777" w:rsidR="00AD59C9" w:rsidRPr="009E4EC3" w:rsidRDefault="009E4EC3" w:rsidP="009E4EC3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 </w:t>
      </w:r>
      <w:r w:rsidR="00DD259F" w:rsidRPr="009E4EC3">
        <w:rPr>
          <w:sz w:val="28"/>
          <w:szCs w:val="28"/>
        </w:rPr>
        <w:t xml:space="preserve">Контроль за исполнением настоящего </w:t>
      </w:r>
      <w:r w:rsidR="00C7232C" w:rsidRPr="009E4EC3">
        <w:rPr>
          <w:sz w:val="28"/>
          <w:szCs w:val="28"/>
        </w:rPr>
        <w:t>постановления оставляю</w:t>
      </w:r>
      <w:r w:rsidR="00DD259F" w:rsidRPr="009E4EC3">
        <w:rPr>
          <w:sz w:val="28"/>
          <w:szCs w:val="28"/>
        </w:rPr>
        <w:t xml:space="preserve"> за собой.</w:t>
      </w:r>
    </w:p>
    <w:p w14:paraId="767EADF2" w14:textId="77777777" w:rsidR="00C7232C" w:rsidRDefault="00C7232C" w:rsidP="00C7232C">
      <w:pPr>
        <w:tabs>
          <w:tab w:val="left" w:pos="142"/>
        </w:tabs>
        <w:jc w:val="both"/>
        <w:rPr>
          <w:sz w:val="28"/>
          <w:szCs w:val="28"/>
        </w:rPr>
      </w:pPr>
    </w:p>
    <w:p w14:paraId="74E42176" w14:textId="77777777" w:rsidR="00C7232C" w:rsidRDefault="00C7232C" w:rsidP="00C7232C">
      <w:pPr>
        <w:tabs>
          <w:tab w:val="left" w:pos="142"/>
        </w:tabs>
        <w:jc w:val="both"/>
        <w:rPr>
          <w:sz w:val="28"/>
          <w:szCs w:val="28"/>
        </w:rPr>
      </w:pPr>
    </w:p>
    <w:p w14:paraId="6AAEB2C8" w14:textId="77777777" w:rsidR="00C7232C" w:rsidRDefault="00C7232C" w:rsidP="00C7232C">
      <w:pPr>
        <w:tabs>
          <w:tab w:val="left" w:pos="142"/>
        </w:tabs>
        <w:jc w:val="both"/>
        <w:rPr>
          <w:sz w:val="28"/>
          <w:szCs w:val="28"/>
        </w:rPr>
      </w:pPr>
    </w:p>
    <w:p w14:paraId="7E4BDAD5" w14:textId="77777777" w:rsidR="00DD259F" w:rsidRDefault="00DD259F" w:rsidP="00DD259F">
      <w:pPr>
        <w:rPr>
          <w:sz w:val="28"/>
          <w:szCs w:val="28"/>
        </w:rPr>
      </w:pPr>
    </w:p>
    <w:tbl>
      <w:tblPr>
        <w:tblW w:w="103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335"/>
        <w:gridCol w:w="3619"/>
        <w:gridCol w:w="2411"/>
      </w:tblGrid>
      <w:tr w:rsidR="00DD259F" w14:paraId="4CAE657A" w14:textId="77777777" w:rsidTr="00DD259F">
        <w:trPr>
          <w:trHeight w:val="920"/>
        </w:trPr>
        <w:tc>
          <w:tcPr>
            <w:tcW w:w="4334" w:type="dxa"/>
            <w:vAlign w:val="center"/>
            <w:hideMark/>
          </w:tcPr>
          <w:p w14:paraId="3F17248D" w14:textId="77777777" w:rsidR="00DD259F" w:rsidRDefault="00DD259F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75E202C5" w14:textId="77777777" w:rsidR="00DD259F" w:rsidRDefault="00DD259F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Грушевского сельского поселения</w:t>
            </w:r>
          </w:p>
        </w:tc>
        <w:tc>
          <w:tcPr>
            <w:tcW w:w="3618" w:type="dxa"/>
          </w:tcPr>
          <w:p w14:paraId="7A913FB1" w14:textId="77777777" w:rsidR="00DD259F" w:rsidRDefault="00DD259F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Align w:val="center"/>
            <w:hideMark/>
          </w:tcPr>
          <w:p w14:paraId="31455A85" w14:textId="77777777" w:rsidR="00DD259F" w:rsidRDefault="00DD259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Н.Л.</w:t>
            </w:r>
            <w:r w:rsidR="009E4E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Онищенко</w:t>
            </w:r>
          </w:p>
        </w:tc>
      </w:tr>
      <w:tr w:rsidR="00C7232C" w14:paraId="0EFDF4D8" w14:textId="77777777" w:rsidTr="00DD259F">
        <w:trPr>
          <w:trHeight w:val="920"/>
        </w:trPr>
        <w:tc>
          <w:tcPr>
            <w:tcW w:w="4334" w:type="dxa"/>
            <w:vAlign w:val="center"/>
          </w:tcPr>
          <w:p w14:paraId="5977C5E5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62EFD475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25B6666B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6183EF82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1D8849DC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10864B86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0B0C1BEA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6A979761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549746FE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4A8B678C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61104790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48965A1F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4B0C25F0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2C183763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3811AA94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18C9D2E6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11AC80F2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21DB9104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1212B8A1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7341B5DA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3AEA6355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618" w:type="dxa"/>
          </w:tcPr>
          <w:p w14:paraId="4CF18686" w14:textId="77777777" w:rsidR="00C7232C" w:rsidRDefault="00C7232C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Align w:val="center"/>
          </w:tcPr>
          <w:p w14:paraId="68C2A9EE" w14:textId="77777777" w:rsidR="00C7232C" w:rsidRDefault="00C7232C">
            <w:pPr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14:paraId="728FB40E" w14:textId="77777777" w:rsidR="006F566D" w:rsidRDefault="00DD259F" w:rsidP="00DD259F">
      <w:pPr>
        <w:rPr>
          <w:sz w:val="20"/>
          <w:szCs w:val="20"/>
        </w:rPr>
      </w:pPr>
      <w:r>
        <w:rPr>
          <w:sz w:val="20"/>
          <w:szCs w:val="20"/>
        </w:rPr>
        <w:t>Постановление вносит</w:t>
      </w:r>
    </w:p>
    <w:p w14:paraId="01535078" w14:textId="77777777" w:rsidR="006F566D" w:rsidRDefault="00C7232C" w:rsidP="00DD259F">
      <w:pPr>
        <w:rPr>
          <w:sz w:val="20"/>
          <w:szCs w:val="20"/>
        </w:rPr>
      </w:pPr>
      <w:r>
        <w:rPr>
          <w:sz w:val="20"/>
          <w:szCs w:val="20"/>
        </w:rPr>
        <w:t xml:space="preserve">ведущий специалист </w:t>
      </w:r>
    </w:p>
    <w:p w14:paraId="3FA6ACBB" w14:textId="0DFB6B62" w:rsidR="00DD259F" w:rsidRDefault="00C7232C" w:rsidP="00DD259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Барбаянова</w:t>
      </w:r>
      <w:proofErr w:type="spellEnd"/>
      <w:r w:rsidR="00DD259F">
        <w:rPr>
          <w:sz w:val="20"/>
          <w:szCs w:val="20"/>
        </w:rPr>
        <w:t xml:space="preserve"> Н. Е.</w:t>
      </w:r>
    </w:p>
    <w:p w14:paraId="783D467D" w14:textId="77777777" w:rsidR="00DD259F" w:rsidRDefault="00DD259F" w:rsidP="00DD259F">
      <w:pPr>
        <w:rPr>
          <w:sz w:val="20"/>
          <w:szCs w:val="20"/>
        </w:rPr>
        <w:sectPr w:rsidR="00DD259F">
          <w:pgSz w:w="11906" w:h="16838"/>
          <w:pgMar w:top="851" w:right="567" w:bottom="539" w:left="1134" w:header="709" w:footer="709" w:gutter="0"/>
          <w:cols w:space="720"/>
        </w:sectPr>
      </w:pPr>
    </w:p>
    <w:p w14:paraId="61C63154" w14:textId="77777777" w:rsidR="00DD259F" w:rsidRDefault="00DD259F" w:rsidP="00DD259F">
      <w:pPr>
        <w:pStyle w:val="ConsPlusNormal0"/>
        <w:widowControl/>
        <w:ind w:firstLine="0"/>
        <w:outlineLvl w:val="0"/>
        <w:rPr>
          <w:sz w:val="20"/>
          <w:szCs w:val="20"/>
        </w:rPr>
      </w:pPr>
    </w:p>
    <w:p w14:paraId="0B5F508A" w14:textId="77777777" w:rsidR="00DD259F" w:rsidRDefault="00DD259F" w:rsidP="00DD259F">
      <w:pPr>
        <w:suppressAutoHyphens/>
        <w:ind w:left="10206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62A17C9F" w14:textId="77777777" w:rsidR="00DD259F" w:rsidRDefault="00DD259F" w:rsidP="00DD259F">
      <w:pPr>
        <w:suppressAutoHyphens/>
        <w:ind w:left="1020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6836CC55" w14:textId="77777777" w:rsidR="00DD259F" w:rsidRDefault="00DD259F" w:rsidP="00DD259F">
      <w:pPr>
        <w:suppressAutoHyphens/>
        <w:ind w:left="10206"/>
        <w:rPr>
          <w:sz w:val="28"/>
          <w:szCs w:val="28"/>
        </w:rPr>
      </w:pPr>
      <w:r>
        <w:rPr>
          <w:sz w:val="28"/>
          <w:szCs w:val="28"/>
        </w:rPr>
        <w:t>Грушевского сельского поселения</w:t>
      </w:r>
    </w:p>
    <w:p w14:paraId="1949BA4A" w14:textId="68B4BB12" w:rsidR="00DD259F" w:rsidRDefault="00AD59C9" w:rsidP="00DD259F">
      <w:pPr>
        <w:pStyle w:val="a3"/>
        <w:ind w:left="10206"/>
        <w:rPr>
          <w:szCs w:val="28"/>
        </w:rPr>
      </w:pPr>
      <w:r>
        <w:rPr>
          <w:szCs w:val="28"/>
        </w:rPr>
        <w:t xml:space="preserve">от </w:t>
      </w:r>
      <w:r w:rsidR="006F566D">
        <w:rPr>
          <w:szCs w:val="28"/>
        </w:rPr>
        <w:t>13.01.2021</w:t>
      </w:r>
      <w:r>
        <w:rPr>
          <w:szCs w:val="28"/>
        </w:rPr>
        <w:t xml:space="preserve"> №</w:t>
      </w:r>
      <w:r w:rsidR="006F566D">
        <w:rPr>
          <w:szCs w:val="28"/>
        </w:rPr>
        <w:t xml:space="preserve"> 10</w:t>
      </w:r>
    </w:p>
    <w:p w14:paraId="3C7C6174" w14:textId="77777777" w:rsidR="00A30247" w:rsidRDefault="00A30247" w:rsidP="00DD259F">
      <w:pPr>
        <w:pStyle w:val="a3"/>
        <w:ind w:left="10206"/>
        <w:rPr>
          <w:szCs w:val="28"/>
        </w:rPr>
      </w:pPr>
    </w:p>
    <w:p w14:paraId="0AB37E4E" w14:textId="77777777" w:rsidR="00A30247" w:rsidRPr="00AD59C9" w:rsidRDefault="00A30247" w:rsidP="00A30247">
      <w:pPr>
        <w:tabs>
          <w:tab w:val="left" w:pos="7088"/>
        </w:tabs>
        <w:ind w:left="7230"/>
        <w:jc w:val="right"/>
        <w:rPr>
          <w:sz w:val="28"/>
          <w:szCs w:val="28"/>
        </w:rPr>
      </w:pPr>
      <w:r w:rsidRPr="00AD59C9">
        <w:rPr>
          <w:sz w:val="28"/>
          <w:szCs w:val="28"/>
        </w:rPr>
        <w:t>Таблица 3</w:t>
      </w:r>
    </w:p>
    <w:p w14:paraId="23011DAD" w14:textId="77777777" w:rsidR="00A30247" w:rsidRPr="00AD59C9" w:rsidRDefault="00C7232C" w:rsidP="00A302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D59C9">
        <w:rPr>
          <w:sz w:val="28"/>
          <w:szCs w:val="28"/>
        </w:rPr>
        <w:t>Расходы бюджета</w:t>
      </w:r>
      <w:r w:rsidR="00A30247" w:rsidRPr="00AD59C9">
        <w:rPr>
          <w:sz w:val="28"/>
          <w:szCs w:val="28"/>
        </w:rPr>
        <w:t xml:space="preserve"> Грушевского сельского поселения на реализацию муниципальной программы </w:t>
      </w:r>
    </w:p>
    <w:p w14:paraId="7CDC372F" w14:textId="77777777" w:rsidR="00A30247" w:rsidRPr="00AD59C9" w:rsidRDefault="00A30247" w:rsidP="00A302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1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1134"/>
        <w:gridCol w:w="567"/>
        <w:gridCol w:w="425"/>
        <w:gridCol w:w="425"/>
        <w:gridCol w:w="425"/>
        <w:gridCol w:w="993"/>
        <w:gridCol w:w="708"/>
        <w:gridCol w:w="851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30247" w:rsidRPr="00AD59C9" w14:paraId="38709A61" w14:textId="77777777" w:rsidTr="006F566D">
        <w:trPr>
          <w:trHeight w:val="946"/>
          <w:tblCellSpacing w:w="5" w:type="nil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EEE7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CBE5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 xml:space="preserve">Наименование      </w:t>
            </w:r>
            <w:r w:rsidRPr="00AD59C9">
              <w:br/>
              <w:t xml:space="preserve">муниципальной </w:t>
            </w:r>
            <w:r w:rsidRPr="00AD59C9">
              <w:br/>
              <w:t>программы, подпрограммы</w:t>
            </w:r>
            <w:r w:rsidRPr="00AD59C9">
              <w:br/>
              <w:t xml:space="preserve">муниципальной </w:t>
            </w:r>
            <w:r w:rsidRPr="00AD59C9">
              <w:br/>
              <w:t>программы,</w:t>
            </w:r>
          </w:p>
          <w:p w14:paraId="1C54B79B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основного мероприятия,</w:t>
            </w:r>
            <w:r w:rsidRPr="00AD59C9"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7D9C" w14:textId="77777777" w:rsidR="00A30247" w:rsidRPr="00AD59C9" w:rsidRDefault="00C7232C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Ответственный исполнитель, участники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D4BE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 xml:space="preserve">Код бюджетной   </w:t>
            </w:r>
            <w:r w:rsidRPr="00AD59C9">
              <w:br/>
              <w:t xml:space="preserve">   классификации   </w:t>
            </w:r>
            <w:r w:rsidRPr="00AD59C9">
              <w:br/>
            </w:r>
          </w:p>
        </w:tc>
        <w:tc>
          <w:tcPr>
            <w:tcW w:w="90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354B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3FA67E6" w14:textId="77777777" w:rsidR="00A30247" w:rsidRPr="00AD59C9" w:rsidRDefault="00C7232C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Расходы (</w:t>
            </w:r>
            <w:r w:rsidR="00A30247" w:rsidRPr="00AD59C9">
              <w:t>тыс. руб.), годы</w:t>
            </w:r>
          </w:p>
        </w:tc>
      </w:tr>
      <w:tr w:rsidR="00A30247" w:rsidRPr="00AD59C9" w14:paraId="5992577F" w14:textId="77777777" w:rsidTr="006F566D">
        <w:trPr>
          <w:trHeight w:val="1739"/>
          <w:tblCellSpacing w:w="5" w:type="nil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3B14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3ED0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9585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CEA2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ГРБС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E2FC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D59C9">
              <w:t>РзПр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B7FC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ЦСР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219B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ВР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EFBC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2019</w:t>
            </w:r>
          </w:p>
          <w:p w14:paraId="7650AA27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967A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86FD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2021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4205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2022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96CD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2023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2045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2024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E330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2025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867A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2026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A83A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2027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6B7F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2028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CA58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2029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5854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2030</w:t>
            </w:r>
          </w:p>
        </w:tc>
      </w:tr>
      <w:tr w:rsidR="00A30247" w:rsidRPr="00AD59C9" w14:paraId="37F06D02" w14:textId="77777777" w:rsidTr="006F566D">
        <w:trPr>
          <w:trHeight w:val="261"/>
          <w:tblCellSpacing w:w="5" w:type="nil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79D4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99EC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DFC1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D40B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772C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B045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2660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0C83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DD0D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FEF0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EE0B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11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DFF6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12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8A2D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13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C7D4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14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D92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15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74A9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16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6383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17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9CFD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18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6E3F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19</w:t>
            </w:r>
          </w:p>
        </w:tc>
      </w:tr>
      <w:tr w:rsidR="00A30247" w:rsidRPr="00AD59C9" w14:paraId="00E698EF" w14:textId="77777777" w:rsidTr="006F566D">
        <w:trPr>
          <w:trHeight w:val="270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2C4F6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 xml:space="preserve">Муниципальная программа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AE60A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>«Развитие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CADA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 xml:space="preserve">всего, </w:t>
            </w:r>
          </w:p>
          <w:p w14:paraId="2DADD008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 xml:space="preserve">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9DA6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 xml:space="preserve">X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9B81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 xml:space="preserve">X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9886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 xml:space="preserve">X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367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 xml:space="preserve">X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60AC" w14:textId="77777777" w:rsidR="00A30247" w:rsidRPr="00AD59C9" w:rsidRDefault="00A30247" w:rsidP="0024302F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17576,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808C" w14:textId="77777777" w:rsidR="00A30247" w:rsidRPr="00AD59C9" w:rsidRDefault="00F12A4F" w:rsidP="0024302F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16228,7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616F" w14:textId="77777777" w:rsidR="00A30247" w:rsidRPr="00AD59C9" w:rsidRDefault="00F12A4F" w:rsidP="0024302F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13400,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D2CA" w14:textId="77777777" w:rsidR="00A30247" w:rsidRPr="00AD59C9" w:rsidRDefault="00F12A4F" w:rsidP="0024302F">
            <w:pPr>
              <w:ind w:left="-73" w:right="-81" w:hanging="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13328,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65B2" w14:textId="77777777" w:rsidR="00A30247" w:rsidRPr="00AD59C9" w:rsidRDefault="00F12A4F" w:rsidP="0024302F">
            <w:pPr>
              <w:ind w:left="-73" w:right="-81" w:hanging="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13354,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6775" w14:textId="77777777" w:rsidR="00A30247" w:rsidRPr="00AD59C9" w:rsidRDefault="00F12A4F" w:rsidP="0024302F">
            <w:pPr>
              <w:ind w:left="-73" w:right="-81" w:hanging="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CED7" w14:textId="77777777" w:rsidR="00A30247" w:rsidRPr="00AD59C9" w:rsidRDefault="00F12A4F" w:rsidP="0024302F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F80F" w14:textId="77777777" w:rsidR="00A30247" w:rsidRPr="00AD59C9" w:rsidRDefault="00F12A4F" w:rsidP="0024302F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04C8" w14:textId="77777777" w:rsidR="00A30247" w:rsidRPr="00AD59C9" w:rsidRDefault="00F12A4F" w:rsidP="0024302F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4260" w14:textId="77777777" w:rsidR="00A30247" w:rsidRPr="00AD59C9" w:rsidRDefault="00F12A4F" w:rsidP="0024302F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2EEC" w14:textId="77777777" w:rsidR="00A30247" w:rsidRPr="00AD59C9" w:rsidRDefault="00F12A4F" w:rsidP="0024302F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E999" w14:textId="77777777" w:rsidR="00A30247" w:rsidRPr="00AD59C9" w:rsidRDefault="00F12A4F" w:rsidP="0024302F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</w:tr>
      <w:tr w:rsidR="00A30247" w:rsidRPr="00AD59C9" w14:paraId="78F9757F" w14:textId="77777777" w:rsidTr="006F566D">
        <w:trPr>
          <w:trHeight w:val="774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5B02A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>Подпрограмма 1</w:t>
            </w:r>
          </w:p>
          <w:p w14:paraId="08C3FC9A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E478B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>«Развитие муниципального бюджетного учреждения культуры «Грушевский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B8C67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AD638F7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424A2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E50F0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 xml:space="preserve">X  </w:t>
            </w:r>
          </w:p>
          <w:p w14:paraId="2A43EB38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389B4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 xml:space="preserve">X   </w:t>
            </w:r>
          </w:p>
          <w:p w14:paraId="3EE6875F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41E35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 xml:space="preserve">X   </w:t>
            </w:r>
          </w:p>
          <w:p w14:paraId="466790CC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ACF22" w14:textId="77777777" w:rsidR="00A30247" w:rsidRPr="00AD59C9" w:rsidRDefault="00A30247" w:rsidP="002430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17476,</w:t>
            </w:r>
            <w:r w:rsidRPr="00AD59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909D8" w14:textId="77777777" w:rsidR="00A30247" w:rsidRPr="00AD59C9" w:rsidRDefault="00A30247" w:rsidP="002430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14168,7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B69AD" w14:textId="77777777" w:rsidR="00A30247" w:rsidRPr="00AD59C9" w:rsidRDefault="00F12A4F" w:rsidP="00F1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13200</w:t>
            </w:r>
            <w:r w:rsidR="00A30247" w:rsidRPr="00AD59C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="00A30247" w:rsidRPr="00AD59C9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1F342" w14:textId="77777777" w:rsidR="00A30247" w:rsidRPr="00AD59C9" w:rsidRDefault="00F12A4F" w:rsidP="00243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13228,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E38C" w14:textId="77777777" w:rsidR="00A30247" w:rsidRPr="00AD59C9" w:rsidRDefault="00F12A4F" w:rsidP="00243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13250,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F5105" w14:textId="77777777" w:rsidR="00A30247" w:rsidRPr="00AD59C9" w:rsidRDefault="0018315D" w:rsidP="00243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3FA85" w14:textId="77777777" w:rsidR="00A30247" w:rsidRPr="00AD59C9" w:rsidRDefault="0018315D" w:rsidP="00243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E81A8" w14:textId="77777777" w:rsidR="00A30247" w:rsidRPr="00AD59C9" w:rsidRDefault="0018315D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0CC7F" w14:textId="77777777" w:rsidR="00A30247" w:rsidRPr="00AD59C9" w:rsidRDefault="0018315D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1DC08" w14:textId="77777777" w:rsidR="00A30247" w:rsidRPr="00AD59C9" w:rsidRDefault="0018315D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30C14" w14:textId="77777777" w:rsidR="00A30247" w:rsidRPr="00AD59C9" w:rsidRDefault="0018315D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327C4" w14:textId="77777777" w:rsidR="00A30247" w:rsidRPr="00AD59C9" w:rsidRDefault="0018315D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</w:tr>
      <w:tr w:rsidR="00A30247" w:rsidRPr="00AD59C9" w14:paraId="03A7CEA4" w14:textId="77777777" w:rsidTr="006F566D">
        <w:trPr>
          <w:trHeight w:val="343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8D8A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>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991D" w14:textId="77777777" w:rsidR="00A30247" w:rsidRPr="00AD59C9" w:rsidRDefault="00A30247" w:rsidP="0024302F">
            <w:pPr>
              <w:rPr>
                <w:rFonts w:eastAsia="Calibri"/>
                <w:lang w:eastAsia="en-US"/>
              </w:rPr>
            </w:pPr>
            <w:r w:rsidRPr="00AD59C9">
              <w:rPr>
                <w:rFonts w:eastAsia="Calibri"/>
                <w:lang w:eastAsia="en-US"/>
              </w:rPr>
              <w:t xml:space="preserve">Создание условий для организации массового отдыха и </w:t>
            </w:r>
            <w:r w:rsidRPr="00AD59C9">
              <w:rPr>
                <w:rFonts w:eastAsia="Calibri"/>
                <w:lang w:eastAsia="en-US"/>
              </w:rPr>
              <w:lastRenderedPageBreak/>
              <w:t>досуга, обеспечение жителей поселения услугами учреждений культуры.</w:t>
            </w:r>
          </w:p>
          <w:p w14:paraId="02BDA6EF" w14:textId="77777777" w:rsidR="00A30247" w:rsidRPr="00AD59C9" w:rsidRDefault="00A30247" w:rsidP="0024302F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D78C" w14:textId="77777777" w:rsidR="00A30247" w:rsidRPr="00AD59C9" w:rsidRDefault="00A30247" w:rsidP="0024302F">
            <w:pPr>
              <w:rPr>
                <w:rFonts w:eastAsia="Calibri"/>
                <w:lang w:eastAsia="en-US"/>
              </w:rPr>
            </w:pPr>
            <w:r w:rsidRPr="00AD59C9">
              <w:rPr>
                <w:rFonts w:eastAsia="Calibri"/>
                <w:lang w:eastAsia="en-US"/>
              </w:rPr>
              <w:lastRenderedPageBreak/>
              <w:t>МБУК ГСП «Грушевский СДК»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DC98" w14:textId="77777777" w:rsidR="00A30247" w:rsidRPr="00AD59C9" w:rsidRDefault="00A30247" w:rsidP="0024302F">
            <w:pPr>
              <w:rPr>
                <w:rFonts w:eastAsia="Calibri"/>
                <w:lang w:eastAsia="en-US"/>
              </w:rPr>
            </w:pPr>
            <w:r w:rsidRPr="00AD59C9">
              <w:rPr>
                <w:rFonts w:eastAsia="Calibri"/>
                <w:lang w:eastAsia="en-US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8FAE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E599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DAD2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ABFD" w14:textId="77777777" w:rsidR="00A30247" w:rsidRPr="00AD59C9" w:rsidRDefault="00A30247" w:rsidP="0024302F">
            <w:pPr>
              <w:rPr>
                <w:color w:val="000000"/>
                <w:sz w:val="20"/>
                <w:szCs w:val="20"/>
              </w:rPr>
            </w:pPr>
            <w:r w:rsidRPr="00AD59C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7476,</w:t>
            </w:r>
            <w:r w:rsidRPr="00AD59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F2EF" w14:textId="77777777" w:rsidR="00A30247" w:rsidRPr="00AD59C9" w:rsidRDefault="00A30247" w:rsidP="002430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14168,7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9590" w14:textId="77777777" w:rsidR="00A30247" w:rsidRPr="00AD59C9" w:rsidRDefault="00F12A4F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13200</w:t>
            </w:r>
            <w:r w:rsidR="00A30247" w:rsidRPr="00AD59C9">
              <w:rPr>
                <w:color w:val="000000"/>
                <w:sz w:val="20"/>
                <w:szCs w:val="20"/>
              </w:rPr>
              <w:t>,</w:t>
            </w:r>
            <w:r w:rsidR="00A30247">
              <w:rPr>
                <w:color w:val="000000"/>
                <w:sz w:val="20"/>
                <w:szCs w:val="20"/>
              </w:rPr>
              <w:t>0</w:t>
            </w:r>
            <w:r w:rsidR="00A30247" w:rsidRPr="00AD59C9">
              <w:rPr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8DE2" w14:textId="77777777" w:rsidR="00A30247" w:rsidRPr="00AD59C9" w:rsidRDefault="00F12A4F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13228,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BF0A" w14:textId="77777777" w:rsidR="00A30247" w:rsidRPr="00AD59C9" w:rsidRDefault="00F12A4F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13250,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B55B" w14:textId="77777777" w:rsidR="00A30247" w:rsidRPr="00AD59C9" w:rsidRDefault="0018315D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2BEB" w14:textId="77777777" w:rsidR="00A30247" w:rsidRPr="00AD59C9" w:rsidRDefault="0018315D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9145" w14:textId="77777777" w:rsidR="00A30247" w:rsidRPr="00AD59C9" w:rsidRDefault="0018315D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AEB4" w14:textId="77777777" w:rsidR="00A30247" w:rsidRPr="00AD59C9" w:rsidRDefault="0018315D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F06E" w14:textId="77777777" w:rsidR="00A30247" w:rsidRPr="00AD59C9" w:rsidRDefault="0018315D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78E9" w14:textId="77777777" w:rsidR="00A30247" w:rsidRPr="00AD59C9" w:rsidRDefault="0018315D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7163" w14:textId="77777777" w:rsidR="00A30247" w:rsidRPr="00AD59C9" w:rsidRDefault="0018315D" w:rsidP="0024302F">
            <w:pPr>
              <w:ind w:left="-26" w:hanging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</w:tr>
      <w:tr w:rsidR="00A30247" w:rsidRPr="00AD59C9" w14:paraId="2A2CB249" w14:textId="77777777" w:rsidTr="006F566D">
        <w:trPr>
          <w:trHeight w:val="343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1DBA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>Подпрограмма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5297" w14:textId="77777777" w:rsidR="00A30247" w:rsidRPr="00AD59C9" w:rsidRDefault="00A30247" w:rsidP="00DE65FF">
            <w:pPr>
              <w:rPr>
                <w:rFonts w:eastAsia="Calibri"/>
                <w:lang w:eastAsia="en-US"/>
              </w:rPr>
            </w:pPr>
            <w:r w:rsidRPr="00AD59C9">
              <w:t xml:space="preserve">«Содержание и ремонт памятников и могил на </w:t>
            </w:r>
            <w:r w:rsidR="00C7232C" w:rsidRPr="00AD59C9">
              <w:t>территории Грушевского сельского</w:t>
            </w:r>
            <w:r w:rsidRPr="00AD59C9">
              <w:t xml:space="preserve">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6BE2" w14:textId="77777777" w:rsidR="00A30247" w:rsidRPr="00AD59C9" w:rsidRDefault="00A30247" w:rsidP="0024302F">
            <w:pPr>
              <w:rPr>
                <w:rFonts w:eastAsia="Calibri"/>
                <w:lang w:eastAsia="en-US"/>
              </w:rPr>
            </w:pPr>
            <w:r w:rsidRPr="00AD59C9">
              <w:rPr>
                <w:rFonts w:eastAsia="Calibri"/>
                <w:lang w:eastAsia="en-US"/>
              </w:rPr>
              <w:t>Администрация Грушевского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8EDA" w14:textId="77777777" w:rsidR="00A30247" w:rsidRPr="00AD59C9" w:rsidRDefault="00A30247" w:rsidP="0024302F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FB30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50E7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A069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A49B" w14:textId="77777777" w:rsidR="00A30247" w:rsidRPr="00AD59C9" w:rsidRDefault="00A30247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AD59C9">
              <w:rPr>
                <w:color w:val="000000"/>
                <w:sz w:val="20"/>
                <w:szCs w:val="20"/>
              </w:rPr>
              <w:t>100,0*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43A" w14:textId="77777777" w:rsidR="00A30247" w:rsidRPr="00AD59C9" w:rsidRDefault="00F12A4F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2060</w:t>
            </w:r>
            <w:r w:rsidR="00A30247">
              <w:rPr>
                <w:color w:val="000000"/>
                <w:sz w:val="20"/>
                <w:szCs w:val="20"/>
              </w:rPr>
              <w:t>,0</w:t>
            </w:r>
            <w:r w:rsidR="00A30247" w:rsidRPr="00AD59C9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8519" w14:textId="77777777" w:rsidR="00A30247" w:rsidRPr="00AD59C9" w:rsidRDefault="00F12A4F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30247">
              <w:rPr>
                <w:color w:val="000000"/>
                <w:sz w:val="20"/>
                <w:szCs w:val="20"/>
              </w:rPr>
              <w:t>00,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FA7B" w14:textId="77777777" w:rsidR="00A30247" w:rsidRPr="00AD59C9" w:rsidRDefault="00F12A4F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A30247">
              <w:rPr>
                <w:color w:val="000000"/>
                <w:sz w:val="20"/>
                <w:szCs w:val="20"/>
              </w:rPr>
              <w:t>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17D2" w14:textId="77777777" w:rsidR="00A30247" w:rsidRPr="00AD59C9" w:rsidRDefault="00A30247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DD02" w14:textId="77777777" w:rsidR="00A30247" w:rsidRPr="00AD59C9" w:rsidRDefault="00A30247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6A2C" w14:textId="77777777" w:rsidR="00A30247" w:rsidRPr="00AD59C9" w:rsidRDefault="00A30247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E8A9" w14:textId="77777777" w:rsidR="00A30247" w:rsidRPr="00AD59C9" w:rsidRDefault="00A30247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6A99" w14:textId="77777777" w:rsidR="00A30247" w:rsidRPr="00AD59C9" w:rsidRDefault="00A30247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22D5" w14:textId="77777777" w:rsidR="00A30247" w:rsidRPr="00AD59C9" w:rsidRDefault="00A30247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2882" w14:textId="77777777" w:rsidR="00A30247" w:rsidRPr="00AD59C9" w:rsidRDefault="00A30247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E8FB" w14:textId="77777777" w:rsidR="00A30247" w:rsidRPr="00AD59C9" w:rsidRDefault="00A30247" w:rsidP="0024302F">
            <w:pPr>
              <w:ind w:left="-26" w:hanging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</w:tr>
      <w:tr w:rsidR="00A30247" w:rsidRPr="00AD59C9" w14:paraId="243E8A44" w14:textId="77777777" w:rsidTr="006F566D">
        <w:trPr>
          <w:trHeight w:val="343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70D7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>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A52C" w14:textId="77777777" w:rsidR="00A30247" w:rsidRPr="00AD59C9" w:rsidRDefault="00A30247" w:rsidP="00DE65FF">
            <w:pPr>
              <w:rPr>
                <w:rFonts w:eastAsia="Calibri"/>
                <w:lang w:eastAsia="en-US"/>
              </w:rPr>
            </w:pPr>
            <w:r w:rsidRPr="00AD59C9">
              <w:t xml:space="preserve">Содержание и ремонт памятников и могил на </w:t>
            </w:r>
            <w:r w:rsidR="00C7232C" w:rsidRPr="00AD59C9">
              <w:t>территории Грушевского сельского</w:t>
            </w:r>
            <w:r w:rsidRPr="00AD59C9"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6440" w14:textId="77777777" w:rsidR="00A30247" w:rsidRPr="00AD59C9" w:rsidRDefault="00A30247" w:rsidP="0024302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A7DF" w14:textId="77777777" w:rsidR="00A30247" w:rsidRPr="00AD59C9" w:rsidRDefault="00A30247" w:rsidP="0024302F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C778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F592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DF9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5DB8" w14:textId="77777777" w:rsidR="00A30247" w:rsidRPr="00AD59C9" w:rsidRDefault="00A30247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AD59C9">
              <w:rPr>
                <w:color w:val="000000"/>
                <w:sz w:val="20"/>
                <w:szCs w:val="20"/>
              </w:rPr>
              <w:t>100,0*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2187" w14:textId="77777777" w:rsidR="00A30247" w:rsidRPr="00AD59C9" w:rsidRDefault="00F12A4F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</w:t>
            </w:r>
            <w:r w:rsidR="00A30247">
              <w:rPr>
                <w:color w:val="000000"/>
                <w:sz w:val="20"/>
                <w:szCs w:val="20"/>
              </w:rPr>
              <w:t>0,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0F09" w14:textId="77777777" w:rsidR="00A30247" w:rsidRPr="00AD59C9" w:rsidRDefault="00F12A4F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30247">
              <w:rPr>
                <w:color w:val="000000"/>
                <w:sz w:val="20"/>
                <w:szCs w:val="20"/>
              </w:rPr>
              <w:t>00,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A1B0" w14:textId="77777777" w:rsidR="00A30247" w:rsidRPr="00AD59C9" w:rsidRDefault="00F12A4F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A30247">
              <w:rPr>
                <w:color w:val="000000"/>
                <w:sz w:val="20"/>
                <w:szCs w:val="20"/>
              </w:rPr>
              <w:t>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B97A" w14:textId="77777777" w:rsidR="00A30247" w:rsidRPr="00AD59C9" w:rsidRDefault="00A30247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3D4F" w14:textId="77777777" w:rsidR="00A30247" w:rsidRPr="00AD59C9" w:rsidRDefault="00A30247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DE30" w14:textId="77777777" w:rsidR="00A30247" w:rsidRPr="00AD59C9" w:rsidRDefault="00A30247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8CC9" w14:textId="77777777" w:rsidR="00A30247" w:rsidRPr="00AD59C9" w:rsidRDefault="00A30247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E172" w14:textId="77777777" w:rsidR="00A30247" w:rsidRPr="00AD59C9" w:rsidRDefault="00A30247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B7F1" w14:textId="77777777" w:rsidR="00A30247" w:rsidRPr="00AD59C9" w:rsidRDefault="00A30247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7730" w14:textId="77777777" w:rsidR="00A30247" w:rsidRPr="00AD59C9" w:rsidRDefault="00A30247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2FCC" w14:textId="77777777" w:rsidR="00A30247" w:rsidRPr="00AD59C9" w:rsidRDefault="00A30247" w:rsidP="0024302F">
            <w:pPr>
              <w:ind w:left="-26" w:hanging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</w:tr>
    </w:tbl>
    <w:p w14:paraId="0E4B0E6D" w14:textId="77777777" w:rsidR="00A30247" w:rsidRPr="00AD59C9" w:rsidRDefault="00A30247" w:rsidP="00A30247">
      <w:pPr>
        <w:rPr>
          <w:rFonts w:eastAsia="Calibri"/>
          <w:lang w:eastAsia="en-US"/>
        </w:rPr>
      </w:pPr>
    </w:p>
    <w:p w14:paraId="70751628" w14:textId="77777777" w:rsidR="00A30247" w:rsidRDefault="00A30247" w:rsidP="00A30247">
      <w:pPr>
        <w:widowControl w:val="0"/>
        <w:autoSpaceDE w:val="0"/>
        <w:autoSpaceDN w:val="0"/>
        <w:adjustRightInd w:val="0"/>
        <w:jc w:val="center"/>
      </w:pPr>
    </w:p>
    <w:p w14:paraId="56DFDCF7" w14:textId="77777777" w:rsidR="00A30247" w:rsidRDefault="00A30247" w:rsidP="00A30247">
      <w:pPr>
        <w:widowControl w:val="0"/>
        <w:autoSpaceDE w:val="0"/>
        <w:autoSpaceDN w:val="0"/>
        <w:adjustRightInd w:val="0"/>
        <w:jc w:val="center"/>
      </w:pPr>
    </w:p>
    <w:p w14:paraId="652CC0E0" w14:textId="77777777" w:rsidR="00A30247" w:rsidRDefault="00A30247" w:rsidP="00A30247">
      <w:pPr>
        <w:widowControl w:val="0"/>
        <w:autoSpaceDE w:val="0"/>
        <w:autoSpaceDN w:val="0"/>
        <w:adjustRightInd w:val="0"/>
        <w:jc w:val="center"/>
      </w:pPr>
    </w:p>
    <w:p w14:paraId="00F046B8" w14:textId="77777777" w:rsidR="00A30247" w:rsidRDefault="00A30247" w:rsidP="00A30247">
      <w:pPr>
        <w:pStyle w:val="ConsPlusNormal0"/>
        <w:widowControl/>
        <w:ind w:firstLine="0"/>
        <w:jc w:val="right"/>
        <w:outlineLvl w:val="0"/>
      </w:pPr>
    </w:p>
    <w:p w14:paraId="1CD59F31" w14:textId="77777777" w:rsidR="00A30247" w:rsidRDefault="00A30247" w:rsidP="00A30247">
      <w:pPr>
        <w:pStyle w:val="ConsPlusNormal0"/>
        <w:widowControl/>
        <w:ind w:firstLine="0"/>
        <w:jc w:val="right"/>
        <w:outlineLvl w:val="0"/>
      </w:pPr>
    </w:p>
    <w:p w14:paraId="4A48E3EF" w14:textId="77777777" w:rsidR="00A30247" w:rsidRDefault="00A30247" w:rsidP="00A30247">
      <w:pPr>
        <w:pStyle w:val="ConsPlusNormal0"/>
        <w:widowControl/>
        <w:ind w:firstLine="0"/>
        <w:jc w:val="right"/>
        <w:outlineLvl w:val="0"/>
      </w:pPr>
    </w:p>
    <w:p w14:paraId="695D1197" w14:textId="77777777" w:rsidR="00A30247" w:rsidRDefault="00A30247" w:rsidP="00A30247">
      <w:pPr>
        <w:pStyle w:val="ConsPlusNormal0"/>
        <w:widowControl/>
        <w:ind w:firstLine="0"/>
        <w:jc w:val="right"/>
        <w:outlineLvl w:val="0"/>
      </w:pPr>
    </w:p>
    <w:p w14:paraId="3278B435" w14:textId="77777777" w:rsidR="00A30247" w:rsidRDefault="00A30247" w:rsidP="00A30247">
      <w:pPr>
        <w:pStyle w:val="ConsPlusNormal0"/>
        <w:widowControl/>
        <w:ind w:firstLine="0"/>
        <w:jc w:val="right"/>
        <w:outlineLvl w:val="0"/>
      </w:pPr>
    </w:p>
    <w:p w14:paraId="5BA633BD" w14:textId="77777777" w:rsidR="00DE65FF" w:rsidRDefault="00DE65FF" w:rsidP="00A30247">
      <w:pPr>
        <w:pStyle w:val="ConsPlusNormal0"/>
        <w:widowControl/>
        <w:ind w:firstLine="0"/>
        <w:jc w:val="right"/>
        <w:outlineLvl w:val="0"/>
      </w:pPr>
    </w:p>
    <w:p w14:paraId="121BB560" w14:textId="77777777" w:rsidR="00DE65FF" w:rsidRDefault="00DE65FF" w:rsidP="00A30247">
      <w:pPr>
        <w:pStyle w:val="ConsPlusNormal0"/>
        <w:widowControl/>
        <w:ind w:firstLine="0"/>
        <w:jc w:val="right"/>
        <w:outlineLvl w:val="0"/>
      </w:pPr>
    </w:p>
    <w:p w14:paraId="4C09E3F0" w14:textId="77777777" w:rsidR="00DE65FF" w:rsidRDefault="00DE65FF" w:rsidP="00A30247">
      <w:pPr>
        <w:pStyle w:val="ConsPlusNormal0"/>
        <w:widowControl/>
        <w:ind w:firstLine="0"/>
        <w:jc w:val="right"/>
        <w:outlineLvl w:val="0"/>
      </w:pPr>
    </w:p>
    <w:p w14:paraId="327A53A4" w14:textId="77777777" w:rsidR="00DE65FF" w:rsidRDefault="00DE65FF" w:rsidP="00A30247">
      <w:pPr>
        <w:pStyle w:val="ConsPlusNormal0"/>
        <w:widowControl/>
        <w:ind w:firstLine="0"/>
        <w:jc w:val="right"/>
        <w:outlineLvl w:val="0"/>
      </w:pPr>
    </w:p>
    <w:p w14:paraId="19E7922C" w14:textId="77777777" w:rsidR="00A30247" w:rsidRDefault="00A30247" w:rsidP="00A30247">
      <w:pPr>
        <w:pStyle w:val="ConsPlusNormal0"/>
        <w:widowControl/>
        <w:ind w:firstLine="0"/>
        <w:jc w:val="right"/>
        <w:outlineLvl w:val="0"/>
      </w:pPr>
    </w:p>
    <w:p w14:paraId="63DF626C" w14:textId="77777777" w:rsidR="00A30247" w:rsidRDefault="00A30247" w:rsidP="00A30247">
      <w:pPr>
        <w:pStyle w:val="ConsPlusNormal0"/>
        <w:widowControl/>
        <w:ind w:firstLine="0"/>
        <w:jc w:val="right"/>
        <w:outlineLvl w:val="0"/>
      </w:pPr>
    </w:p>
    <w:p w14:paraId="0BCFAB2B" w14:textId="77777777" w:rsidR="00A30247" w:rsidRDefault="00A30247" w:rsidP="00DE65FF">
      <w:pPr>
        <w:pStyle w:val="a3"/>
        <w:rPr>
          <w:szCs w:val="28"/>
        </w:rPr>
      </w:pPr>
    </w:p>
    <w:p w14:paraId="38E6539C" w14:textId="77777777" w:rsidR="00C7232C" w:rsidRDefault="00C7232C" w:rsidP="00C7232C">
      <w:pPr>
        <w:suppressAutoHyphens/>
        <w:ind w:left="10206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772249FB" w14:textId="77777777" w:rsidR="00C7232C" w:rsidRDefault="00C7232C" w:rsidP="00C7232C">
      <w:pPr>
        <w:suppressAutoHyphens/>
        <w:ind w:left="1020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797D18DE" w14:textId="77777777" w:rsidR="00C7232C" w:rsidRDefault="00C7232C" w:rsidP="00C7232C">
      <w:pPr>
        <w:suppressAutoHyphens/>
        <w:ind w:left="10206"/>
        <w:rPr>
          <w:sz w:val="28"/>
          <w:szCs w:val="28"/>
        </w:rPr>
      </w:pPr>
      <w:r>
        <w:rPr>
          <w:sz w:val="28"/>
          <w:szCs w:val="28"/>
        </w:rPr>
        <w:t>Грушевского сельского поселения</w:t>
      </w:r>
    </w:p>
    <w:p w14:paraId="4F2FF20F" w14:textId="4EC60344" w:rsidR="00C7232C" w:rsidRDefault="00C7232C" w:rsidP="00C7232C">
      <w:pPr>
        <w:pStyle w:val="a3"/>
        <w:ind w:left="10206"/>
        <w:rPr>
          <w:szCs w:val="28"/>
        </w:rPr>
      </w:pPr>
      <w:r>
        <w:rPr>
          <w:szCs w:val="28"/>
        </w:rPr>
        <w:t xml:space="preserve">от </w:t>
      </w:r>
      <w:r w:rsidR="006F566D">
        <w:rPr>
          <w:szCs w:val="28"/>
        </w:rPr>
        <w:t xml:space="preserve">13.01.2021 </w:t>
      </w:r>
      <w:r>
        <w:rPr>
          <w:szCs w:val="28"/>
        </w:rPr>
        <w:t>№</w:t>
      </w:r>
      <w:r w:rsidR="006F566D">
        <w:rPr>
          <w:szCs w:val="28"/>
        </w:rPr>
        <w:t xml:space="preserve"> 10</w:t>
      </w:r>
    </w:p>
    <w:p w14:paraId="12AEC8B4" w14:textId="77777777" w:rsidR="00C7232C" w:rsidRDefault="00C7232C" w:rsidP="006F566D">
      <w:pPr>
        <w:pStyle w:val="a3"/>
        <w:rPr>
          <w:szCs w:val="28"/>
        </w:rPr>
      </w:pPr>
    </w:p>
    <w:p w14:paraId="56565D7B" w14:textId="77777777" w:rsidR="00C7232C" w:rsidRPr="00AD59C9" w:rsidRDefault="00C7232C" w:rsidP="00C7232C">
      <w:pPr>
        <w:tabs>
          <w:tab w:val="left" w:pos="7088"/>
        </w:tabs>
        <w:ind w:left="7230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14:paraId="4A4D2B73" w14:textId="77777777" w:rsidR="00C7232C" w:rsidRDefault="00C7232C" w:rsidP="00C7232C">
      <w:pPr>
        <w:pStyle w:val="a3"/>
        <w:ind w:left="10206"/>
        <w:rPr>
          <w:szCs w:val="28"/>
        </w:rPr>
      </w:pPr>
    </w:p>
    <w:p w14:paraId="0D88A69C" w14:textId="77777777" w:rsidR="00C7232C" w:rsidRPr="00CA1ECC" w:rsidRDefault="00C7232C" w:rsidP="00C7232C">
      <w:pPr>
        <w:jc w:val="center"/>
        <w:rPr>
          <w:rFonts w:eastAsia="Calibri"/>
          <w:sz w:val="28"/>
          <w:szCs w:val="28"/>
          <w:lang w:eastAsia="en-US"/>
        </w:rPr>
      </w:pPr>
      <w:r w:rsidRPr="00CA1ECC">
        <w:rPr>
          <w:rFonts w:eastAsia="Calibri"/>
          <w:sz w:val="28"/>
          <w:szCs w:val="28"/>
          <w:lang w:eastAsia="en-US"/>
        </w:rPr>
        <w:t>Прогноз</w:t>
      </w:r>
    </w:p>
    <w:p w14:paraId="4E6C5B41" w14:textId="77777777" w:rsidR="00C7232C" w:rsidRPr="00CA1ECC" w:rsidRDefault="00C7232C" w:rsidP="00C7232C">
      <w:pPr>
        <w:jc w:val="center"/>
        <w:rPr>
          <w:rFonts w:eastAsia="Calibri"/>
          <w:sz w:val="28"/>
          <w:szCs w:val="28"/>
          <w:lang w:eastAsia="en-US"/>
        </w:rPr>
      </w:pPr>
      <w:r w:rsidRPr="00CA1ECC">
        <w:rPr>
          <w:rFonts w:eastAsia="Calibri"/>
          <w:sz w:val="28"/>
          <w:szCs w:val="28"/>
          <w:lang w:eastAsia="en-US"/>
        </w:rPr>
        <w:t xml:space="preserve">сводных показателей муниципальных заданий на оказание </w:t>
      </w:r>
    </w:p>
    <w:p w14:paraId="2DF5A960" w14:textId="77777777" w:rsidR="00C7232C" w:rsidRPr="00CA1ECC" w:rsidRDefault="00C7232C" w:rsidP="00C7232C">
      <w:pPr>
        <w:jc w:val="center"/>
        <w:rPr>
          <w:rFonts w:eastAsia="Calibri"/>
          <w:sz w:val="28"/>
          <w:szCs w:val="28"/>
          <w:lang w:eastAsia="en-US"/>
        </w:rPr>
      </w:pPr>
      <w:r w:rsidRPr="00CA1ECC">
        <w:rPr>
          <w:rFonts w:eastAsia="Calibri"/>
          <w:sz w:val="28"/>
          <w:szCs w:val="28"/>
          <w:lang w:eastAsia="en-US"/>
        </w:rPr>
        <w:t>муниципальных услуг муниципальными учреждениями по муниципальной программе.</w:t>
      </w:r>
    </w:p>
    <w:p w14:paraId="446F9CC5" w14:textId="77777777" w:rsidR="00C7232C" w:rsidRPr="00CA1ECC" w:rsidRDefault="00C7232C" w:rsidP="00C7232C">
      <w:pPr>
        <w:jc w:val="center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1997"/>
        <w:gridCol w:w="1843"/>
        <w:gridCol w:w="1844"/>
        <w:gridCol w:w="1879"/>
        <w:gridCol w:w="1727"/>
        <w:gridCol w:w="1790"/>
      </w:tblGrid>
      <w:tr w:rsidR="00C7232C" w:rsidRPr="00CA1ECC" w14:paraId="6E706FBE" w14:textId="77777777" w:rsidTr="0024302F">
        <w:tc>
          <w:tcPr>
            <w:tcW w:w="3598" w:type="dxa"/>
            <w:vMerge w:val="restart"/>
          </w:tcPr>
          <w:p w14:paraId="08DE03B1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>Наименование услуги, показателя объема услуги, подпрограммы</w:t>
            </w:r>
          </w:p>
        </w:tc>
        <w:tc>
          <w:tcPr>
            <w:tcW w:w="5684" w:type="dxa"/>
            <w:gridSpan w:val="3"/>
          </w:tcPr>
          <w:p w14:paraId="484053C6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>Значение показателя объема услуги</w:t>
            </w:r>
          </w:p>
        </w:tc>
        <w:tc>
          <w:tcPr>
            <w:tcW w:w="5396" w:type="dxa"/>
            <w:gridSpan w:val="3"/>
          </w:tcPr>
          <w:p w14:paraId="66DAAECA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>Расходы бюджета Грушевского сельского поселения на оказание муниципальной услуги, тыс. руб.</w:t>
            </w:r>
          </w:p>
        </w:tc>
      </w:tr>
      <w:tr w:rsidR="00C7232C" w:rsidRPr="00CA1ECC" w14:paraId="5B8320B0" w14:textId="77777777" w:rsidTr="0024302F">
        <w:tc>
          <w:tcPr>
            <w:tcW w:w="3598" w:type="dxa"/>
            <w:vMerge/>
          </w:tcPr>
          <w:p w14:paraId="6A7BCF98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7" w:type="dxa"/>
          </w:tcPr>
          <w:p w14:paraId="2AD7F8ED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>Очередной финансовый год</w:t>
            </w:r>
          </w:p>
          <w:p w14:paraId="3A75557E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25DA1DC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843" w:type="dxa"/>
          </w:tcPr>
          <w:p w14:paraId="1D173BA8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 xml:space="preserve">Первый год </w:t>
            </w:r>
          </w:p>
          <w:p w14:paraId="1F58617E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>планового периода</w:t>
            </w:r>
          </w:p>
          <w:p w14:paraId="1CA0E0DD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844" w:type="dxa"/>
          </w:tcPr>
          <w:p w14:paraId="62DF39B4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 xml:space="preserve">второй год </w:t>
            </w:r>
          </w:p>
          <w:p w14:paraId="28B589CE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>планового периода</w:t>
            </w:r>
          </w:p>
          <w:p w14:paraId="57746E63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879" w:type="dxa"/>
          </w:tcPr>
          <w:p w14:paraId="28BBC1E7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>Очередной финансовый год</w:t>
            </w:r>
          </w:p>
          <w:p w14:paraId="460A9103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69EE9E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727" w:type="dxa"/>
          </w:tcPr>
          <w:p w14:paraId="60F3E4A9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 xml:space="preserve">Первый год </w:t>
            </w:r>
          </w:p>
          <w:p w14:paraId="07980941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>планового периода</w:t>
            </w:r>
          </w:p>
          <w:p w14:paraId="6EA7BEA1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790" w:type="dxa"/>
          </w:tcPr>
          <w:p w14:paraId="34491349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 xml:space="preserve">второй год </w:t>
            </w:r>
          </w:p>
          <w:p w14:paraId="7275A777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>планового периода</w:t>
            </w:r>
          </w:p>
          <w:p w14:paraId="26A6792B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>2021 год</w:t>
            </w:r>
          </w:p>
        </w:tc>
      </w:tr>
      <w:tr w:rsidR="00C7232C" w:rsidRPr="00CA1ECC" w14:paraId="57E3E5E1" w14:textId="77777777" w:rsidTr="0024302F">
        <w:tc>
          <w:tcPr>
            <w:tcW w:w="14678" w:type="dxa"/>
            <w:gridSpan w:val="7"/>
          </w:tcPr>
          <w:p w14:paraId="5089F75F" w14:textId="77777777" w:rsidR="00C7232C" w:rsidRPr="00CA1ECC" w:rsidRDefault="00C7232C" w:rsidP="0024302F">
            <w:pPr>
              <w:rPr>
                <w:rFonts w:eastAsia="Calibri"/>
                <w:lang w:eastAsia="en-US"/>
              </w:rPr>
            </w:pPr>
            <w:r w:rsidRPr="00CA1ECC">
              <w:rPr>
                <w:rFonts w:eastAsia="Calibri"/>
                <w:lang w:eastAsia="en-US"/>
              </w:rPr>
              <w:t>Подпрограмма 1.</w:t>
            </w:r>
          </w:p>
        </w:tc>
      </w:tr>
      <w:tr w:rsidR="00C7232C" w:rsidRPr="00CA1ECC" w14:paraId="04C6B495" w14:textId="77777777" w:rsidTr="0024302F">
        <w:tc>
          <w:tcPr>
            <w:tcW w:w="14678" w:type="dxa"/>
            <w:gridSpan w:val="7"/>
            <w:vAlign w:val="center"/>
          </w:tcPr>
          <w:p w14:paraId="5CF6D7EE" w14:textId="77777777" w:rsidR="00C7232C" w:rsidRPr="00CA1ECC" w:rsidRDefault="00C7232C" w:rsidP="0024302F">
            <w:pPr>
              <w:rPr>
                <w:rFonts w:eastAsia="Calibri"/>
                <w:lang w:eastAsia="en-US"/>
              </w:rPr>
            </w:pPr>
            <w:r w:rsidRPr="00CA1ECC">
              <w:rPr>
                <w:rFonts w:eastAsia="Calibri"/>
                <w:sz w:val="18"/>
                <w:szCs w:val="18"/>
                <w:lang w:eastAsia="en-US"/>
              </w:rPr>
              <w:t>Наименование услуги:</w:t>
            </w:r>
            <w:r w:rsidRPr="00CA1ECC">
              <w:rPr>
                <w:rFonts w:eastAsia="Calibri"/>
                <w:i/>
                <w:lang w:eastAsia="en-US"/>
              </w:rPr>
              <w:t xml:space="preserve"> Обеспечение условий для развития народного творчества.</w:t>
            </w:r>
          </w:p>
        </w:tc>
      </w:tr>
      <w:tr w:rsidR="00C7232C" w:rsidRPr="00CA1ECC" w14:paraId="4131DA6F" w14:textId="77777777" w:rsidTr="0024302F">
        <w:tc>
          <w:tcPr>
            <w:tcW w:w="3598" w:type="dxa"/>
            <w:vAlign w:val="center"/>
          </w:tcPr>
          <w:p w14:paraId="560A79EA" w14:textId="77777777" w:rsidR="00C7232C" w:rsidRPr="00CA1ECC" w:rsidRDefault="00C7232C" w:rsidP="0024302F">
            <w:pPr>
              <w:rPr>
                <w:rFonts w:eastAsia="Calibri"/>
                <w:lang w:eastAsia="en-US"/>
              </w:rPr>
            </w:pPr>
            <w:r w:rsidRPr="00CA1ECC">
              <w:rPr>
                <w:rFonts w:eastAsia="Calibri"/>
                <w:lang w:eastAsia="en-US"/>
              </w:rPr>
              <w:t>Число формирований.</w:t>
            </w:r>
          </w:p>
        </w:tc>
        <w:tc>
          <w:tcPr>
            <w:tcW w:w="1997" w:type="dxa"/>
            <w:vAlign w:val="center"/>
          </w:tcPr>
          <w:p w14:paraId="6AF3F247" w14:textId="77777777" w:rsidR="00C7232C" w:rsidRPr="00CA1ECC" w:rsidRDefault="00C7232C" w:rsidP="0024302F">
            <w:pPr>
              <w:jc w:val="center"/>
              <w:rPr>
                <w:rFonts w:eastAsia="Calibri"/>
                <w:lang w:eastAsia="en-US"/>
              </w:rPr>
            </w:pPr>
            <w:r w:rsidRPr="00CA1ECC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843" w:type="dxa"/>
            <w:vAlign w:val="center"/>
          </w:tcPr>
          <w:p w14:paraId="2BA279B1" w14:textId="77777777" w:rsidR="00C7232C" w:rsidRPr="00CA1ECC" w:rsidRDefault="00C7232C" w:rsidP="0024302F">
            <w:pPr>
              <w:jc w:val="center"/>
              <w:rPr>
                <w:rFonts w:eastAsia="Calibri"/>
                <w:lang w:eastAsia="en-US"/>
              </w:rPr>
            </w:pPr>
            <w:r w:rsidRPr="00CA1ECC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844" w:type="dxa"/>
            <w:vAlign w:val="center"/>
          </w:tcPr>
          <w:p w14:paraId="1323445C" w14:textId="77777777" w:rsidR="00C7232C" w:rsidRPr="00CA1ECC" w:rsidRDefault="00C7232C" w:rsidP="0024302F">
            <w:pPr>
              <w:jc w:val="center"/>
              <w:rPr>
                <w:rFonts w:eastAsia="Calibri"/>
                <w:lang w:eastAsia="en-US"/>
              </w:rPr>
            </w:pPr>
            <w:r w:rsidRPr="00CA1ECC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879" w:type="dxa"/>
            <w:vMerge w:val="restart"/>
            <w:vAlign w:val="center"/>
          </w:tcPr>
          <w:p w14:paraId="4B0234B8" w14:textId="77777777" w:rsidR="00C7232C" w:rsidRPr="00CA1ECC" w:rsidRDefault="0018315D" w:rsidP="002430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174</w:t>
            </w:r>
            <w:r w:rsidR="00C7232C">
              <w:rPr>
                <w:rFonts w:eastAsia="Calibri"/>
                <w:lang w:eastAsia="en-US"/>
              </w:rPr>
              <w:t>76,</w:t>
            </w:r>
            <w:r w:rsidR="00C7232C" w:rsidRPr="00CA1ECC">
              <w:rPr>
                <w:rFonts w:eastAsia="Calibri"/>
                <w:lang w:eastAsia="en-US"/>
              </w:rPr>
              <w:t>0*</w:t>
            </w:r>
          </w:p>
        </w:tc>
        <w:tc>
          <w:tcPr>
            <w:tcW w:w="1727" w:type="dxa"/>
            <w:vMerge w:val="restart"/>
            <w:vAlign w:val="center"/>
          </w:tcPr>
          <w:p w14:paraId="2EAD52A2" w14:textId="77777777" w:rsidR="00C7232C" w:rsidRPr="00CA1ECC" w:rsidRDefault="0018315D" w:rsidP="002430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14168,7</w:t>
            </w:r>
            <w:r w:rsidR="00C7232C" w:rsidRPr="00CA1ECC">
              <w:rPr>
                <w:rFonts w:eastAsia="Calibri"/>
                <w:lang w:eastAsia="en-US"/>
              </w:rPr>
              <w:t>0*</w:t>
            </w:r>
          </w:p>
        </w:tc>
        <w:tc>
          <w:tcPr>
            <w:tcW w:w="1790" w:type="dxa"/>
            <w:vMerge w:val="restart"/>
            <w:vAlign w:val="center"/>
          </w:tcPr>
          <w:p w14:paraId="4A47D7E2" w14:textId="77777777" w:rsidR="00C7232C" w:rsidRPr="00CA1ECC" w:rsidRDefault="0018315D" w:rsidP="002430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13200,0</w:t>
            </w:r>
            <w:r w:rsidR="00C7232C" w:rsidRPr="00CA1ECC">
              <w:rPr>
                <w:rFonts w:eastAsia="Calibri"/>
                <w:lang w:eastAsia="en-US"/>
              </w:rPr>
              <w:t>0*</w:t>
            </w:r>
          </w:p>
        </w:tc>
      </w:tr>
      <w:tr w:rsidR="00C7232C" w:rsidRPr="00CA1ECC" w14:paraId="730143DD" w14:textId="77777777" w:rsidTr="0024302F">
        <w:tc>
          <w:tcPr>
            <w:tcW w:w="3598" w:type="dxa"/>
            <w:vAlign w:val="center"/>
          </w:tcPr>
          <w:p w14:paraId="3095AC4B" w14:textId="77777777" w:rsidR="00C7232C" w:rsidRPr="00CA1ECC" w:rsidRDefault="00C7232C" w:rsidP="0024302F">
            <w:pPr>
              <w:rPr>
                <w:rFonts w:eastAsia="Calibri"/>
                <w:lang w:eastAsia="en-US"/>
              </w:rPr>
            </w:pPr>
            <w:r w:rsidRPr="00CA1ECC">
              <w:rPr>
                <w:rFonts w:eastAsia="Calibri"/>
                <w:lang w:eastAsia="en-US"/>
              </w:rPr>
              <w:t>Число участников в формированиях.</w:t>
            </w:r>
          </w:p>
        </w:tc>
        <w:tc>
          <w:tcPr>
            <w:tcW w:w="1997" w:type="dxa"/>
            <w:vAlign w:val="center"/>
          </w:tcPr>
          <w:p w14:paraId="78FF7629" w14:textId="77777777" w:rsidR="00C7232C" w:rsidRPr="00CA1ECC" w:rsidRDefault="00C7232C" w:rsidP="0024302F">
            <w:pPr>
              <w:jc w:val="center"/>
            </w:pPr>
            <w:r w:rsidRPr="00CA1ECC">
              <w:t>399</w:t>
            </w:r>
          </w:p>
        </w:tc>
        <w:tc>
          <w:tcPr>
            <w:tcW w:w="1843" w:type="dxa"/>
            <w:vAlign w:val="center"/>
          </w:tcPr>
          <w:p w14:paraId="7B64F695" w14:textId="77777777" w:rsidR="00C7232C" w:rsidRPr="00CA1ECC" w:rsidRDefault="00C7232C" w:rsidP="0024302F">
            <w:pPr>
              <w:jc w:val="center"/>
            </w:pPr>
            <w:r w:rsidRPr="00CA1ECC">
              <w:t>402</w:t>
            </w:r>
          </w:p>
        </w:tc>
        <w:tc>
          <w:tcPr>
            <w:tcW w:w="1844" w:type="dxa"/>
            <w:vAlign w:val="center"/>
          </w:tcPr>
          <w:p w14:paraId="6B549D59" w14:textId="77777777" w:rsidR="00C7232C" w:rsidRPr="00CA1ECC" w:rsidRDefault="00C7232C" w:rsidP="0024302F">
            <w:pPr>
              <w:jc w:val="center"/>
            </w:pPr>
            <w:r w:rsidRPr="00CA1ECC">
              <w:t>402</w:t>
            </w:r>
          </w:p>
        </w:tc>
        <w:tc>
          <w:tcPr>
            <w:tcW w:w="1879" w:type="dxa"/>
            <w:vMerge/>
            <w:vAlign w:val="center"/>
          </w:tcPr>
          <w:p w14:paraId="28255CD7" w14:textId="77777777" w:rsidR="00C7232C" w:rsidRPr="00CA1ECC" w:rsidRDefault="00C7232C" w:rsidP="0024302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27" w:type="dxa"/>
            <w:vMerge/>
            <w:vAlign w:val="center"/>
          </w:tcPr>
          <w:p w14:paraId="3C67612C" w14:textId="77777777" w:rsidR="00C7232C" w:rsidRPr="00CA1ECC" w:rsidRDefault="00C7232C" w:rsidP="0024302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90" w:type="dxa"/>
            <w:vMerge/>
            <w:vAlign w:val="center"/>
          </w:tcPr>
          <w:p w14:paraId="6507B03F" w14:textId="77777777" w:rsidR="00C7232C" w:rsidRPr="00CA1ECC" w:rsidRDefault="00C7232C" w:rsidP="0024302F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12957378" w14:textId="77777777" w:rsidR="00C7232C" w:rsidRDefault="00C7232C" w:rsidP="00C7232C">
      <w:pPr>
        <w:pStyle w:val="a3"/>
        <w:ind w:left="10206"/>
        <w:rPr>
          <w:szCs w:val="28"/>
        </w:rPr>
      </w:pPr>
    </w:p>
    <w:p w14:paraId="0A7B7194" w14:textId="77777777" w:rsidR="00C7232C" w:rsidRDefault="00C7232C" w:rsidP="00C7232C">
      <w:pPr>
        <w:pStyle w:val="a3"/>
        <w:ind w:left="10206"/>
        <w:rPr>
          <w:szCs w:val="28"/>
        </w:rPr>
      </w:pPr>
    </w:p>
    <w:p w14:paraId="3CC0E9F9" w14:textId="77777777" w:rsidR="00C7232C" w:rsidRDefault="00C7232C" w:rsidP="00C7232C">
      <w:pPr>
        <w:pStyle w:val="a3"/>
        <w:ind w:left="10206"/>
        <w:rPr>
          <w:szCs w:val="28"/>
        </w:rPr>
      </w:pPr>
    </w:p>
    <w:p w14:paraId="4FDCB991" w14:textId="77777777" w:rsidR="00C7232C" w:rsidRDefault="00C7232C" w:rsidP="00C7232C">
      <w:pPr>
        <w:pStyle w:val="a3"/>
        <w:ind w:left="10206"/>
        <w:rPr>
          <w:szCs w:val="28"/>
        </w:rPr>
      </w:pPr>
    </w:p>
    <w:p w14:paraId="61C7CDC9" w14:textId="77777777" w:rsidR="00C7232C" w:rsidRDefault="00C7232C" w:rsidP="00C7232C">
      <w:pPr>
        <w:pStyle w:val="a3"/>
        <w:ind w:left="10206"/>
        <w:rPr>
          <w:szCs w:val="28"/>
        </w:rPr>
      </w:pPr>
    </w:p>
    <w:p w14:paraId="492E7741" w14:textId="77777777" w:rsidR="00C7232C" w:rsidRDefault="00C7232C" w:rsidP="00C7232C">
      <w:pPr>
        <w:pStyle w:val="a3"/>
        <w:ind w:left="10206"/>
        <w:rPr>
          <w:szCs w:val="28"/>
        </w:rPr>
      </w:pPr>
    </w:p>
    <w:p w14:paraId="16A1CD49" w14:textId="77777777" w:rsidR="00C7232C" w:rsidRDefault="00C7232C" w:rsidP="00C7232C">
      <w:pPr>
        <w:pStyle w:val="a3"/>
        <w:ind w:left="10206"/>
        <w:rPr>
          <w:szCs w:val="28"/>
        </w:rPr>
      </w:pPr>
    </w:p>
    <w:p w14:paraId="584D26BC" w14:textId="77777777" w:rsidR="00C7232C" w:rsidRDefault="00C7232C" w:rsidP="00C7232C">
      <w:pPr>
        <w:pStyle w:val="a3"/>
        <w:ind w:left="10206"/>
        <w:rPr>
          <w:szCs w:val="28"/>
        </w:rPr>
      </w:pPr>
    </w:p>
    <w:p w14:paraId="22D3E380" w14:textId="77777777" w:rsidR="00C7232C" w:rsidRDefault="00C7232C" w:rsidP="00C7232C">
      <w:pPr>
        <w:pStyle w:val="a3"/>
        <w:ind w:left="10206"/>
        <w:rPr>
          <w:szCs w:val="28"/>
        </w:rPr>
      </w:pPr>
    </w:p>
    <w:p w14:paraId="35CB59E0" w14:textId="1D781DE0" w:rsidR="00C7232C" w:rsidRDefault="00C7232C" w:rsidP="00DE65FF">
      <w:pPr>
        <w:pStyle w:val="a3"/>
        <w:rPr>
          <w:szCs w:val="28"/>
        </w:rPr>
      </w:pPr>
    </w:p>
    <w:p w14:paraId="241EC982" w14:textId="4C253D5E" w:rsidR="006F566D" w:rsidRDefault="006F566D" w:rsidP="00DE65FF">
      <w:pPr>
        <w:pStyle w:val="a3"/>
        <w:rPr>
          <w:szCs w:val="28"/>
        </w:rPr>
      </w:pPr>
    </w:p>
    <w:p w14:paraId="4BB02161" w14:textId="77777777" w:rsidR="006F566D" w:rsidRDefault="006F566D" w:rsidP="00DE65FF">
      <w:pPr>
        <w:pStyle w:val="a3"/>
        <w:rPr>
          <w:szCs w:val="28"/>
        </w:rPr>
      </w:pPr>
    </w:p>
    <w:p w14:paraId="5543BEF0" w14:textId="77777777" w:rsidR="00A30247" w:rsidRDefault="00A30247" w:rsidP="00A30247">
      <w:pPr>
        <w:pStyle w:val="a3"/>
        <w:ind w:left="10206"/>
        <w:rPr>
          <w:szCs w:val="28"/>
        </w:rPr>
      </w:pPr>
    </w:p>
    <w:p w14:paraId="2300F1DA" w14:textId="77777777" w:rsidR="00A30247" w:rsidRDefault="00A30247" w:rsidP="00A30247">
      <w:pPr>
        <w:suppressAutoHyphens/>
        <w:ind w:left="10206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14:paraId="764B0AEA" w14:textId="77777777" w:rsidR="00A30247" w:rsidRDefault="00A30247" w:rsidP="00A30247">
      <w:pPr>
        <w:suppressAutoHyphens/>
        <w:ind w:left="1020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37EEA13A" w14:textId="77777777" w:rsidR="00A30247" w:rsidRDefault="00A30247" w:rsidP="00A30247">
      <w:pPr>
        <w:suppressAutoHyphens/>
        <w:ind w:left="10206"/>
        <w:rPr>
          <w:sz w:val="28"/>
          <w:szCs w:val="28"/>
        </w:rPr>
      </w:pPr>
      <w:r>
        <w:rPr>
          <w:sz w:val="28"/>
          <w:szCs w:val="28"/>
        </w:rPr>
        <w:t>Грушевского сельского поселения</w:t>
      </w:r>
    </w:p>
    <w:p w14:paraId="58AC0F67" w14:textId="6D667B65" w:rsidR="00A30247" w:rsidRDefault="00A30247" w:rsidP="00A30247">
      <w:pPr>
        <w:pStyle w:val="a3"/>
        <w:ind w:left="10206"/>
        <w:rPr>
          <w:szCs w:val="28"/>
        </w:rPr>
      </w:pPr>
      <w:r>
        <w:rPr>
          <w:szCs w:val="28"/>
        </w:rPr>
        <w:t xml:space="preserve">от </w:t>
      </w:r>
      <w:r w:rsidR="006F566D">
        <w:rPr>
          <w:szCs w:val="28"/>
        </w:rPr>
        <w:t xml:space="preserve">13.01.2021 </w:t>
      </w:r>
      <w:r>
        <w:rPr>
          <w:szCs w:val="28"/>
        </w:rPr>
        <w:t>№</w:t>
      </w:r>
      <w:r w:rsidR="006F566D">
        <w:rPr>
          <w:szCs w:val="28"/>
        </w:rPr>
        <w:t xml:space="preserve"> 10</w:t>
      </w:r>
    </w:p>
    <w:p w14:paraId="5BD7BA62" w14:textId="77777777" w:rsidR="00A30247" w:rsidRDefault="00A30247" w:rsidP="00A30247">
      <w:pPr>
        <w:pStyle w:val="ConsPlusNormal0"/>
        <w:widowControl/>
        <w:ind w:firstLine="0"/>
        <w:jc w:val="right"/>
        <w:outlineLvl w:val="0"/>
      </w:pPr>
    </w:p>
    <w:p w14:paraId="7E1624E1" w14:textId="77777777" w:rsidR="00A30247" w:rsidRPr="00CA1ECC" w:rsidRDefault="00A30247" w:rsidP="00A30247">
      <w:pPr>
        <w:widowControl w:val="0"/>
        <w:autoSpaceDE w:val="0"/>
        <w:autoSpaceDN w:val="0"/>
        <w:adjustRightInd w:val="0"/>
        <w:ind w:left="12333"/>
        <w:jc w:val="right"/>
        <w:outlineLvl w:val="2"/>
        <w:rPr>
          <w:sz w:val="28"/>
          <w:szCs w:val="28"/>
        </w:rPr>
      </w:pPr>
      <w:r w:rsidRPr="00CA1ECC">
        <w:rPr>
          <w:sz w:val="28"/>
          <w:szCs w:val="28"/>
        </w:rPr>
        <w:t>Таблица 5</w:t>
      </w:r>
    </w:p>
    <w:p w14:paraId="3291BF6E" w14:textId="77777777" w:rsidR="00A30247" w:rsidRPr="00CA1ECC" w:rsidRDefault="00A30247" w:rsidP="00A302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A1ECC">
        <w:rPr>
          <w:sz w:val="28"/>
          <w:szCs w:val="28"/>
        </w:rPr>
        <w:t>Расходы</w:t>
      </w:r>
    </w:p>
    <w:p w14:paraId="1C69A3D3" w14:textId="77777777" w:rsidR="00A30247" w:rsidRPr="00CA1ECC" w:rsidRDefault="00A30247" w:rsidP="00A302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A1ECC">
        <w:rPr>
          <w:sz w:val="28"/>
          <w:szCs w:val="28"/>
        </w:rPr>
        <w:t xml:space="preserve">  бюджета Грушевского сельского поселения на реализацию муниципальной программы </w:t>
      </w:r>
    </w:p>
    <w:tbl>
      <w:tblPr>
        <w:tblW w:w="1527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59"/>
        <w:gridCol w:w="2144"/>
        <w:gridCol w:w="2268"/>
        <w:gridCol w:w="850"/>
        <w:gridCol w:w="709"/>
        <w:gridCol w:w="709"/>
        <w:gridCol w:w="708"/>
        <w:gridCol w:w="709"/>
        <w:gridCol w:w="709"/>
        <w:gridCol w:w="709"/>
        <w:gridCol w:w="850"/>
        <w:gridCol w:w="851"/>
        <w:gridCol w:w="860"/>
        <w:gridCol w:w="720"/>
        <w:gridCol w:w="721"/>
      </w:tblGrid>
      <w:tr w:rsidR="00A30247" w:rsidRPr="00CA1ECC" w14:paraId="181B7905" w14:textId="77777777" w:rsidTr="009E4EC3">
        <w:trPr>
          <w:tblCellSpacing w:w="5" w:type="nil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865C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Статус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2D71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 xml:space="preserve">Наименование      </w:t>
            </w:r>
            <w:r w:rsidRPr="00CA1ECC">
              <w:br/>
              <w:t>муниципальной программы,</w:t>
            </w:r>
          </w:p>
          <w:p w14:paraId="4E1D46D4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подпрограммы государственной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19BE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 xml:space="preserve">Ответственный    </w:t>
            </w:r>
            <w:r w:rsidRPr="00CA1ECC">
              <w:br/>
              <w:t xml:space="preserve">исполнитель     </w:t>
            </w:r>
            <w:r w:rsidRPr="00CA1ECC">
              <w:br/>
            </w:r>
          </w:p>
        </w:tc>
        <w:tc>
          <w:tcPr>
            <w:tcW w:w="9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68FC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Оценка расходов (тыс. руб.), годы</w:t>
            </w:r>
          </w:p>
        </w:tc>
      </w:tr>
      <w:tr w:rsidR="00A30247" w:rsidRPr="00CA1ECC" w14:paraId="0EBD4192" w14:textId="77777777" w:rsidTr="009E4EC3">
        <w:trPr>
          <w:trHeight w:val="1104"/>
          <w:tblCellSpacing w:w="5" w:type="nil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76C0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9DF5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A3BC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3425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2019</w:t>
            </w:r>
          </w:p>
          <w:p w14:paraId="606948E7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C17A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2CF4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58FE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E5A3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5E22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EF82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07B2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1DB8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DE9B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2028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B415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2029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3FF3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2030</w:t>
            </w:r>
          </w:p>
        </w:tc>
      </w:tr>
      <w:tr w:rsidR="00A30247" w:rsidRPr="00CA1ECC" w14:paraId="6A3E570A" w14:textId="77777777" w:rsidTr="009E4EC3">
        <w:trPr>
          <w:tblCellSpacing w:w="5" w:type="nil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2DEC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6CD5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06C4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4972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75C0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30B3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16DF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4CAB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05ED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2BB7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E46C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CE03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12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2D91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13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03C5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14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6C38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15</w:t>
            </w:r>
          </w:p>
        </w:tc>
      </w:tr>
      <w:tr w:rsidR="00A30247" w:rsidRPr="00CA1ECC" w14:paraId="652074E0" w14:textId="77777777" w:rsidTr="009E4EC3">
        <w:trPr>
          <w:tblCellSpacing w:w="5" w:type="nil"/>
        </w:trPr>
        <w:tc>
          <w:tcPr>
            <w:tcW w:w="17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0B66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rPr>
                <w:sz w:val="23"/>
                <w:szCs w:val="23"/>
              </w:rPr>
              <w:t xml:space="preserve">Муниципальная </w:t>
            </w:r>
            <w:r w:rsidRPr="00CA1ECC">
              <w:rPr>
                <w:sz w:val="23"/>
                <w:szCs w:val="23"/>
              </w:rPr>
              <w:br/>
            </w:r>
            <w:r w:rsidRPr="00CA1ECC">
              <w:t xml:space="preserve">программа        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300D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«Развитие культуры»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676C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 xml:space="preserve">всего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6816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17576,</w:t>
            </w:r>
            <w:r w:rsidRPr="00CA1EC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E343" w14:textId="77777777" w:rsidR="00A30247" w:rsidRPr="00CA1ECC" w:rsidRDefault="0018315D" w:rsidP="00243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1622</w:t>
            </w:r>
            <w:r w:rsidR="00A30247">
              <w:rPr>
                <w:color w:val="000000"/>
                <w:sz w:val="20"/>
                <w:szCs w:val="20"/>
              </w:rPr>
              <w:t>8,7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8849" w14:textId="77777777" w:rsidR="00A30247" w:rsidRPr="00CA1ECC" w:rsidRDefault="0018315D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13400,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379A" w14:textId="77777777" w:rsidR="00A30247" w:rsidRPr="00CA1ECC" w:rsidRDefault="0018315D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13328,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FC0B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13354,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F775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0598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53A2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6FA1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3E0A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FB93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E622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</w:tr>
      <w:tr w:rsidR="00A30247" w:rsidRPr="00CA1ECC" w14:paraId="18ADE305" w14:textId="77777777" w:rsidTr="009E4EC3">
        <w:trPr>
          <w:tblCellSpacing w:w="5" w:type="nil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9D01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EADB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B5F1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 xml:space="preserve"> Бюджет Грушевского сельского поселения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A4FD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15755,4</w:t>
            </w:r>
            <w:r w:rsidRPr="00CA1EC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277F" w14:textId="77777777" w:rsidR="00A30247" w:rsidRPr="00CA1ECC" w:rsidRDefault="0018315D" w:rsidP="00243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1622</w:t>
            </w:r>
            <w:r w:rsidR="00A30247">
              <w:rPr>
                <w:color w:val="000000"/>
                <w:sz w:val="20"/>
                <w:szCs w:val="20"/>
              </w:rPr>
              <w:t>8,7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05B6" w14:textId="77777777" w:rsidR="00A30247" w:rsidRPr="00CA1ECC" w:rsidRDefault="0018315D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13400,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D109" w14:textId="77777777" w:rsidR="00A30247" w:rsidRPr="00CA1ECC" w:rsidRDefault="0018315D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13328,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2FC6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13354,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7733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C92D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A189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C49C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6538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F94D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BE49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</w:tr>
      <w:tr w:rsidR="00A30247" w:rsidRPr="00CA1ECC" w14:paraId="2B444747" w14:textId="77777777" w:rsidTr="009E4EC3">
        <w:trPr>
          <w:tblCellSpacing w:w="5" w:type="nil"/>
        </w:trPr>
        <w:tc>
          <w:tcPr>
            <w:tcW w:w="1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EAEAE4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 xml:space="preserve">Подпрограмма № 1   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420FE3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«Развитие муниципального бюджетного учреждения культуры «Грушевский СДК»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2FE2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E8B1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17576,</w:t>
            </w:r>
            <w:r w:rsidRPr="00CA1EC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7DE1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14168,7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07B2" w14:textId="77777777" w:rsidR="00A30247" w:rsidRPr="00CA1ECC" w:rsidRDefault="0018315D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13200,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E644" w14:textId="77777777" w:rsidR="00A30247" w:rsidRPr="00CA1ECC" w:rsidRDefault="0018315D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13228,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BE28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13250,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DD52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75FF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7DFE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689D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4C18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EE44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6D5C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</w:tr>
      <w:tr w:rsidR="00A30247" w:rsidRPr="00CA1ECC" w14:paraId="54AFDA43" w14:textId="77777777" w:rsidTr="009E4EC3">
        <w:trPr>
          <w:trHeight w:val="1105"/>
          <w:tblCellSpacing w:w="5" w:type="nil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34FF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2268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CEB7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Бюджет Грушевского сельского поселения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21A4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15755,4</w:t>
            </w:r>
            <w:r w:rsidRPr="00CA1EC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5E48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14168,7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B17F" w14:textId="77777777" w:rsidR="00A30247" w:rsidRPr="00CA1ECC" w:rsidRDefault="0018315D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13200,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1799" w14:textId="77777777" w:rsidR="00A30247" w:rsidRPr="00CA1ECC" w:rsidRDefault="0018315D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13228,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26D8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13250,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F36E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76F7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9774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200C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3D36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F3B8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AF09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</w:tr>
      <w:tr w:rsidR="00A30247" w:rsidRPr="00CA1ECC" w14:paraId="75953F2B" w14:textId="77777777" w:rsidTr="009E4EC3">
        <w:trPr>
          <w:tblCellSpacing w:w="5" w:type="nil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2F0D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0972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40D7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5D8E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0E8B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1ECC">
              <w:rPr>
                <w:sz w:val="22"/>
                <w:szCs w:val="22"/>
              </w:rPr>
              <w:t xml:space="preserve">    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AAEF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74C2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F976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0C8B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0C6E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D34A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BD56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6507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C71D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69E5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-</w:t>
            </w:r>
          </w:p>
        </w:tc>
      </w:tr>
      <w:tr w:rsidR="00A30247" w:rsidRPr="00CA1ECC" w14:paraId="4D27DE54" w14:textId="77777777" w:rsidTr="009E4EC3">
        <w:trPr>
          <w:tblCellSpacing w:w="5" w:type="nil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551AC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Подпрограмма № 2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B39D4" w14:textId="77777777" w:rsidR="00A30247" w:rsidRPr="00CA1ECC" w:rsidRDefault="00A30247" w:rsidP="00DE65FF">
            <w:pPr>
              <w:widowControl w:val="0"/>
              <w:autoSpaceDE w:val="0"/>
              <w:autoSpaceDN w:val="0"/>
              <w:adjustRightInd w:val="0"/>
            </w:pPr>
            <w:r w:rsidRPr="00CA1ECC">
              <w:t xml:space="preserve">«Содержание и ремонт памятников и </w:t>
            </w:r>
            <w:r w:rsidRPr="00CA1ECC">
              <w:lastRenderedPageBreak/>
              <w:t xml:space="preserve">могил на </w:t>
            </w:r>
            <w:proofErr w:type="gramStart"/>
            <w:r w:rsidRPr="00CA1ECC">
              <w:t>территории  Грушевского</w:t>
            </w:r>
            <w:proofErr w:type="gramEnd"/>
            <w:r w:rsidRPr="00CA1ECC">
              <w:t xml:space="preserve"> 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6E15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DCF8" w14:textId="77777777" w:rsidR="00A30247" w:rsidRPr="001B180F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80F">
              <w:rPr>
                <w:sz w:val="20"/>
                <w:szCs w:val="20"/>
              </w:rPr>
              <w:t>100,0*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D88F" w14:textId="77777777" w:rsidR="00A30247" w:rsidRPr="001B180F" w:rsidRDefault="0018315D" w:rsidP="002430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  <w:r w:rsidR="00A30247" w:rsidRPr="001B180F">
              <w:rPr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9DD8" w14:textId="77777777" w:rsidR="00A30247" w:rsidRPr="001B180F" w:rsidRDefault="0018315D" w:rsidP="00243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30247">
              <w:rPr>
                <w:sz w:val="20"/>
                <w:szCs w:val="20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54A4" w14:textId="77777777" w:rsidR="00A30247" w:rsidRPr="001B180F" w:rsidRDefault="0018315D" w:rsidP="00243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A30247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E402" w14:textId="77777777" w:rsidR="00A30247" w:rsidRPr="001B180F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DEB1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E74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81DC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A95E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49D4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F2DB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6ED0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</w:tr>
      <w:tr w:rsidR="00A30247" w:rsidRPr="00CA1ECC" w14:paraId="6913CBFD" w14:textId="77777777" w:rsidTr="009E4EC3">
        <w:trPr>
          <w:tblCellSpacing w:w="5" w:type="nil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92246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47E2A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0DF1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 xml:space="preserve">Бюджет Грушевского </w:t>
            </w:r>
            <w:r w:rsidRPr="00CA1ECC">
              <w:lastRenderedPageBreak/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939D" w14:textId="77777777" w:rsidR="00A30247" w:rsidRPr="001B180F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80F">
              <w:rPr>
                <w:sz w:val="20"/>
                <w:szCs w:val="20"/>
              </w:rPr>
              <w:lastRenderedPageBreak/>
              <w:t>100,0*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EFA9" w14:textId="77777777" w:rsidR="00A30247" w:rsidRPr="001B180F" w:rsidRDefault="0018315D" w:rsidP="002430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  <w:r w:rsidR="00A30247" w:rsidRPr="001B180F">
              <w:rPr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0986" w14:textId="77777777" w:rsidR="00A30247" w:rsidRPr="001B180F" w:rsidRDefault="0018315D" w:rsidP="00243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30247">
              <w:rPr>
                <w:sz w:val="20"/>
                <w:szCs w:val="20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3F81" w14:textId="77777777" w:rsidR="00A30247" w:rsidRPr="001B180F" w:rsidRDefault="0018315D" w:rsidP="00243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A30247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324B" w14:textId="77777777" w:rsidR="00A30247" w:rsidRPr="001B180F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5FF4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0576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300C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0E55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B8C8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ABB1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99BE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</w:tr>
      <w:tr w:rsidR="00A30247" w:rsidRPr="00CA1ECC" w14:paraId="3B137720" w14:textId="77777777" w:rsidTr="009E4EC3">
        <w:trPr>
          <w:tblCellSpacing w:w="5" w:type="nil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8B11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E312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DF7D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8FDB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AF68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0385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DDE1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F567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4323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83F0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4915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7BA1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9087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5800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9A04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-</w:t>
            </w:r>
          </w:p>
        </w:tc>
      </w:tr>
    </w:tbl>
    <w:p w14:paraId="74CDE136" w14:textId="77777777" w:rsidR="00DD259F" w:rsidRDefault="00DD259F" w:rsidP="00DD259F">
      <w:pPr>
        <w:ind w:left="12333"/>
      </w:pPr>
    </w:p>
    <w:sectPr w:rsidR="00DD259F" w:rsidSect="006F566D">
      <w:pgSz w:w="16838" w:h="11906" w:orient="landscape"/>
      <w:pgMar w:top="99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9E3CF" w14:textId="77777777" w:rsidR="009C17AD" w:rsidRDefault="009C17AD" w:rsidP="00033198">
      <w:r>
        <w:separator/>
      </w:r>
    </w:p>
  </w:endnote>
  <w:endnote w:type="continuationSeparator" w:id="0">
    <w:p w14:paraId="5C9FA321" w14:textId="77777777" w:rsidR="009C17AD" w:rsidRDefault="009C17AD" w:rsidP="0003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7883A" w14:textId="77777777" w:rsidR="009C17AD" w:rsidRDefault="009C17AD" w:rsidP="00033198">
      <w:r>
        <w:separator/>
      </w:r>
    </w:p>
  </w:footnote>
  <w:footnote w:type="continuationSeparator" w:id="0">
    <w:p w14:paraId="40838A97" w14:textId="77777777" w:rsidR="009C17AD" w:rsidRDefault="009C17AD" w:rsidP="0003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480617"/>
    <w:multiLevelType w:val="multilevel"/>
    <w:tmpl w:val="BC1E6A9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7B5671CC"/>
    <w:multiLevelType w:val="multilevel"/>
    <w:tmpl w:val="D89C8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C3012BF"/>
    <w:multiLevelType w:val="hybridMultilevel"/>
    <w:tmpl w:val="9BD27526"/>
    <w:lvl w:ilvl="0" w:tplc="23F61F02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4A8"/>
    <w:rsid w:val="00033198"/>
    <w:rsid w:val="0018315D"/>
    <w:rsid w:val="001D7955"/>
    <w:rsid w:val="0024302F"/>
    <w:rsid w:val="00254ED7"/>
    <w:rsid w:val="002B3988"/>
    <w:rsid w:val="002C52BF"/>
    <w:rsid w:val="003B6C8A"/>
    <w:rsid w:val="004E3668"/>
    <w:rsid w:val="005444FA"/>
    <w:rsid w:val="00573FF2"/>
    <w:rsid w:val="006F566D"/>
    <w:rsid w:val="007B54A8"/>
    <w:rsid w:val="008B1E8F"/>
    <w:rsid w:val="008C3C1E"/>
    <w:rsid w:val="009B3039"/>
    <w:rsid w:val="009C17AD"/>
    <w:rsid w:val="009E4EC3"/>
    <w:rsid w:val="00A30247"/>
    <w:rsid w:val="00AA3566"/>
    <w:rsid w:val="00AD59C9"/>
    <w:rsid w:val="00B06E9E"/>
    <w:rsid w:val="00BF7EFA"/>
    <w:rsid w:val="00C7232C"/>
    <w:rsid w:val="00CA1ECC"/>
    <w:rsid w:val="00D07398"/>
    <w:rsid w:val="00D2160E"/>
    <w:rsid w:val="00D5122C"/>
    <w:rsid w:val="00D745DE"/>
    <w:rsid w:val="00DB0CCC"/>
    <w:rsid w:val="00DD259F"/>
    <w:rsid w:val="00DE65FF"/>
    <w:rsid w:val="00E475BA"/>
    <w:rsid w:val="00E641EF"/>
    <w:rsid w:val="00F12A4F"/>
    <w:rsid w:val="00FC3B94"/>
    <w:rsid w:val="00FE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56B8"/>
  <w15:docId w15:val="{CB85B636-EC7C-40E3-9310-56247620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59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D259F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D25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D259F"/>
    <w:rPr>
      <w:rFonts w:ascii="Arial" w:hAnsi="Arial" w:cs="Arial"/>
    </w:rPr>
  </w:style>
  <w:style w:type="paragraph" w:customStyle="1" w:styleId="ConsPlusNormal0">
    <w:name w:val="ConsPlusNormal"/>
    <w:link w:val="ConsPlusNormal"/>
    <w:rsid w:val="00DD259F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DD2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5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C52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31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3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331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31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IRINA</cp:lastModifiedBy>
  <cp:revision>18</cp:revision>
  <cp:lastPrinted>2021-01-13T11:36:00Z</cp:lastPrinted>
  <dcterms:created xsi:type="dcterms:W3CDTF">2019-08-19T13:45:00Z</dcterms:created>
  <dcterms:modified xsi:type="dcterms:W3CDTF">2021-01-13T11:37:00Z</dcterms:modified>
</cp:coreProperties>
</file>